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AD13" w14:textId="39D9CBCE" w:rsidR="006B7C93" w:rsidRPr="006125F9" w:rsidRDefault="0031786D" w:rsidP="00E459B5">
      <w:pPr>
        <w:jc w:val="center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noProof/>
          <w:sz w:val="32"/>
          <w:szCs w:val="32"/>
          <w:lang w:val="en-GB"/>
        </w:rPr>
        <w:drawing>
          <wp:inline distT="0" distB="0" distL="0" distR="0" wp14:anchorId="17D82554" wp14:editId="0307D53A">
            <wp:extent cx="4108450" cy="727810"/>
            <wp:effectExtent l="0" t="0" r="6350" b="0"/>
            <wp:docPr id="1681413335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6928" name="Picture 1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79" cy="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67C1" w14:textId="0EA39315" w:rsidR="00530733" w:rsidRPr="008B725D" w:rsidRDefault="00530733" w:rsidP="008B725D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8B725D">
        <w:rPr>
          <w:rFonts w:cstheme="minorHAnsi"/>
          <w:b/>
          <w:bCs/>
          <w:sz w:val="24"/>
          <w:szCs w:val="24"/>
          <w:lang w:val="en-GB"/>
        </w:rPr>
        <w:t>Sample Ethics Application</w:t>
      </w:r>
    </w:p>
    <w:p w14:paraId="37940B1D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Alphacrucis College – Human Research Ethics Committee</w:t>
      </w:r>
    </w:p>
    <w:p w14:paraId="457B339F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The following pages contain a sample ethics application. The pages show the questions that are</w:t>
      </w:r>
    </w:p>
    <w:p w14:paraId="22783DAB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asked on the form and the responses show the sort of information that is required. Please look at this</w:t>
      </w:r>
    </w:p>
    <w:p w14:paraId="79E299F7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form in conjunction with the document ‘Requirements for Ethics Application Forms’ which is</w:t>
      </w:r>
    </w:p>
    <w:p w14:paraId="05399890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available on Moodle.</w:t>
      </w:r>
    </w:p>
    <w:p w14:paraId="0D9E7B4C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Please note that the Ethics Application Form may vary according to the nature of your project. If</w:t>
      </w:r>
    </w:p>
    <w:p w14:paraId="13ECC1D1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you are doing research with participants under the age of 18 years, a section on Research with</w:t>
      </w:r>
    </w:p>
    <w:p w14:paraId="7CD43308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Minors with appear. If you are doing research overseas, a section on Research Outside Australia</w:t>
      </w:r>
    </w:p>
    <w:p w14:paraId="73B6BE60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will appear. If all your participants will be aged 18 years or over and are living in Australia, these</w:t>
      </w:r>
    </w:p>
    <w:p w14:paraId="44B26E79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sections will not appear.</w:t>
      </w:r>
    </w:p>
    <w:p w14:paraId="0C44ECB4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Depending on the nature of your research, the Ethics Application Form may require that you submit</w:t>
      </w:r>
    </w:p>
    <w:p w14:paraId="4B397993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proofErr w:type="gramStart"/>
      <w:r w:rsidRPr="00530733">
        <w:rPr>
          <w:rFonts w:cstheme="minorHAnsi"/>
          <w:sz w:val="20"/>
          <w:szCs w:val="20"/>
          <w:lang w:val="en-GB"/>
        </w:rPr>
        <w:t>a number of</w:t>
      </w:r>
      <w:proofErr w:type="gramEnd"/>
      <w:r w:rsidRPr="00530733">
        <w:rPr>
          <w:rFonts w:cstheme="minorHAnsi"/>
          <w:sz w:val="20"/>
          <w:szCs w:val="20"/>
          <w:lang w:val="en-GB"/>
        </w:rPr>
        <w:t xml:space="preserve"> documents from you, such as:</w:t>
      </w:r>
    </w:p>
    <w:p w14:paraId="76F9E17A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 xml:space="preserve">1. Permission letter to relevant organisations for doing </w:t>
      </w:r>
      <w:proofErr w:type="gramStart"/>
      <w:r w:rsidRPr="00530733">
        <w:rPr>
          <w:rFonts w:cstheme="minorHAnsi"/>
          <w:sz w:val="20"/>
          <w:szCs w:val="20"/>
          <w:lang w:val="en-GB"/>
        </w:rPr>
        <w:t>research;</w:t>
      </w:r>
      <w:proofErr w:type="gramEnd"/>
    </w:p>
    <w:p w14:paraId="6B4C06CB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 xml:space="preserve">2. Advertising flyers for recruiting </w:t>
      </w:r>
      <w:proofErr w:type="gramStart"/>
      <w:r w:rsidRPr="00530733">
        <w:rPr>
          <w:rFonts w:cstheme="minorHAnsi"/>
          <w:sz w:val="20"/>
          <w:szCs w:val="20"/>
          <w:lang w:val="en-GB"/>
        </w:rPr>
        <w:t>participants;</w:t>
      </w:r>
      <w:proofErr w:type="gramEnd"/>
    </w:p>
    <w:p w14:paraId="5EAD9527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 xml:space="preserve">3. Agreement with assistant researchers who may see confidential </w:t>
      </w:r>
      <w:proofErr w:type="gramStart"/>
      <w:r w:rsidRPr="00530733">
        <w:rPr>
          <w:rFonts w:cstheme="minorHAnsi"/>
          <w:sz w:val="20"/>
          <w:szCs w:val="20"/>
          <w:lang w:val="en-GB"/>
        </w:rPr>
        <w:t>data;</w:t>
      </w:r>
      <w:proofErr w:type="gramEnd"/>
    </w:p>
    <w:p w14:paraId="443FD94D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 xml:space="preserve">4. Information Sheet about the </w:t>
      </w:r>
      <w:proofErr w:type="gramStart"/>
      <w:r w:rsidRPr="00530733">
        <w:rPr>
          <w:rFonts w:cstheme="minorHAnsi"/>
          <w:sz w:val="20"/>
          <w:szCs w:val="20"/>
          <w:lang w:val="en-GB"/>
        </w:rPr>
        <w:t>research;</w:t>
      </w:r>
      <w:proofErr w:type="gramEnd"/>
    </w:p>
    <w:p w14:paraId="60803A89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 xml:space="preserve">5. Consent Form for participants to </w:t>
      </w:r>
      <w:proofErr w:type="gramStart"/>
      <w:r w:rsidRPr="00530733">
        <w:rPr>
          <w:rFonts w:cstheme="minorHAnsi"/>
          <w:sz w:val="20"/>
          <w:szCs w:val="20"/>
          <w:lang w:val="en-GB"/>
        </w:rPr>
        <w:t>complete;</w:t>
      </w:r>
      <w:proofErr w:type="gramEnd"/>
    </w:p>
    <w:p w14:paraId="32527243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6. Surveys; and</w:t>
      </w:r>
    </w:p>
    <w:p w14:paraId="1FF63BAD" w14:textId="77777777" w:rsidR="00530733" w:rsidRPr="00530733" w:rsidRDefault="00530733" w:rsidP="00AE4DCE">
      <w:pPr>
        <w:ind w:left="720"/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7. Interview schedules.</w:t>
      </w:r>
    </w:p>
    <w:p w14:paraId="445C0C54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You will see in this Sample Application Form references to such documents which have been</w:t>
      </w:r>
    </w:p>
    <w:p w14:paraId="1A51BA00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downloaded as part of the Application. These additional sample documents, as relevant to this</w:t>
      </w:r>
    </w:p>
    <w:p w14:paraId="4C59506A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application, have been gathered and added as appendices. See the document ‘Requirements for</w:t>
      </w:r>
    </w:p>
    <w:p w14:paraId="196ED81D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 xml:space="preserve">Ethics Application </w:t>
      </w:r>
      <w:proofErr w:type="gramStart"/>
      <w:r w:rsidRPr="00530733">
        <w:rPr>
          <w:rFonts w:cstheme="minorHAnsi"/>
          <w:sz w:val="20"/>
          <w:szCs w:val="20"/>
          <w:lang w:val="en-GB"/>
        </w:rPr>
        <w:t>Forms’</w:t>
      </w:r>
      <w:proofErr w:type="gramEnd"/>
      <w:r w:rsidRPr="00530733">
        <w:rPr>
          <w:rFonts w:cstheme="minorHAnsi"/>
          <w:sz w:val="20"/>
          <w:szCs w:val="20"/>
          <w:lang w:val="en-GB"/>
        </w:rPr>
        <w:t xml:space="preserve"> for templates.</w:t>
      </w:r>
    </w:p>
    <w:p w14:paraId="4C658FB3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If you have any questions about filling in your Ethics Application Form, you may email me</w:t>
      </w:r>
    </w:p>
    <w:p w14:paraId="6F46A496" w14:textId="1285CC19" w:rsidR="00530733" w:rsidRPr="00530733" w:rsidRDefault="008B725D" w:rsidP="00530733">
      <w:pPr>
        <w:rPr>
          <w:rFonts w:cstheme="minorHAnsi"/>
          <w:sz w:val="20"/>
          <w:szCs w:val="20"/>
          <w:lang w:val="en-GB"/>
        </w:rPr>
      </w:pPr>
      <w:hyperlink r:id="rId11" w:history="1">
        <w:r w:rsidRPr="004D1C73">
          <w:rPr>
            <w:rStyle w:val="Hyperlink"/>
            <w:rFonts w:cstheme="minorHAnsi"/>
            <w:sz w:val="20"/>
            <w:szCs w:val="20"/>
            <w:lang w:val="en-GB"/>
          </w:rPr>
          <w:t>Secretary.HREC@ac.edu.au</w:t>
        </w:r>
      </w:hyperlink>
      <w:r>
        <w:rPr>
          <w:rFonts w:cstheme="minorHAnsi"/>
          <w:sz w:val="20"/>
          <w:szCs w:val="20"/>
          <w:lang w:val="en-GB"/>
        </w:rPr>
        <w:t>.</w:t>
      </w:r>
      <w:r w:rsidR="00530733" w:rsidRPr="00530733">
        <w:rPr>
          <w:rFonts w:cstheme="minorHAnsi"/>
          <w:sz w:val="20"/>
          <w:szCs w:val="20"/>
          <w:lang w:val="en-GB"/>
        </w:rPr>
        <w:t xml:space="preserve"> We are here to help you do your research ethically and fulfil the legal</w:t>
      </w:r>
    </w:p>
    <w:p w14:paraId="0424F12D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requirements in so doing.</w:t>
      </w:r>
    </w:p>
    <w:p w14:paraId="1845075E" w14:textId="77777777" w:rsidR="00530733" w:rsidRP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Philip Hughes,</w:t>
      </w:r>
    </w:p>
    <w:p w14:paraId="4049409E" w14:textId="2B386795" w:rsidR="00530733" w:rsidRDefault="00530733" w:rsidP="00530733">
      <w:pPr>
        <w:rPr>
          <w:rFonts w:cstheme="minorHAnsi"/>
          <w:sz w:val="20"/>
          <w:szCs w:val="20"/>
          <w:lang w:val="en-GB"/>
        </w:rPr>
      </w:pPr>
      <w:r w:rsidRPr="00530733">
        <w:rPr>
          <w:rFonts w:cstheme="minorHAnsi"/>
          <w:sz w:val="20"/>
          <w:szCs w:val="20"/>
          <w:lang w:val="en-GB"/>
        </w:rPr>
        <w:t>Chair, Alphacrucis Ethics Committee.</w:t>
      </w:r>
    </w:p>
    <w:p w14:paraId="25E22E8D" w14:textId="77777777" w:rsidR="00530733" w:rsidRDefault="00530733" w:rsidP="00327994">
      <w:pPr>
        <w:rPr>
          <w:rFonts w:cstheme="minorHAnsi"/>
          <w:sz w:val="20"/>
          <w:szCs w:val="20"/>
          <w:lang w:val="en-GB"/>
        </w:rPr>
      </w:pPr>
    </w:p>
    <w:p w14:paraId="4977CEEE" w14:textId="7901B5A9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5821C293" wp14:editId="3ADDB32E">
            <wp:extent cx="6586402" cy="8305800"/>
            <wp:effectExtent l="0" t="0" r="5080" b="0"/>
            <wp:docPr id="628867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59" cy="832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54FB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1367AC08" w14:textId="3B8E59F9" w:rsidR="00A12021" w:rsidRDefault="00A12021" w:rsidP="00A12021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6CA2579A" wp14:editId="47330616">
            <wp:extent cx="6651664" cy="7686675"/>
            <wp:effectExtent l="0" t="0" r="0" b="0"/>
            <wp:docPr id="899549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37" cy="769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9D577" w14:textId="318B9599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116A00FB" wp14:editId="7E73612C">
            <wp:extent cx="6591395" cy="8134350"/>
            <wp:effectExtent l="0" t="0" r="0" b="0"/>
            <wp:docPr id="2623760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39" cy="814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A44F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695F5D3E" w14:textId="1A88DBFD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6618B834" wp14:editId="225C89DB">
            <wp:extent cx="6591226" cy="7086600"/>
            <wp:effectExtent l="0" t="0" r="635" b="0"/>
            <wp:docPr id="10448741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660" cy="70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635D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00EEFCCD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18D15640" w14:textId="3923927B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7277E62A" wp14:editId="1F70DDE8">
            <wp:extent cx="6549116" cy="8258175"/>
            <wp:effectExtent l="0" t="0" r="4445" b="0"/>
            <wp:docPr id="10001548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952" cy="82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C65C" w14:textId="755EDE49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57ED6A2A" wp14:editId="02A2D965">
            <wp:extent cx="6564573" cy="8229600"/>
            <wp:effectExtent l="0" t="0" r="8255" b="0"/>
            <wp:docPr id="14386401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348" cy="824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F4EA" w14:textId="2A1E3830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770CA7A9" wp14:editId="49D910C8">
            <wp:extent cx="6610350" cy="7866178"/>
            <wp:effectExtent l="0" t="0" r="0" b="1905"/>
            <wp:docPr id="7122020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252" cy="787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B36E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129C40CF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30CAE510" w14:textId="7E9B8FA3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57C155D5" wp14:editId="15C4D5FB">
            <wp:extent cx="6589213" cy="6781800"/>
            <wp:effectExtent l="0" t="0" r="2540" b="0"/>
            <wp:docPr id="18796050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322" cy="678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8A5B" w14:textId="029428B1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32406CF9" wp14:editId="48879BBF">
            <wp:extent cx="6513326" cy="5915025"/>
            <wp:effectExtent l="0" t="0" r="1905" b="0"/>
            <wp:docPr id="16553634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451" cy="592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6168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00D88E6D" w14:textId="020435FE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5C2BD55F" wp14:editId="47A2EE3C">
            <wp:extent cx="6573292" cy="8220075"/>
            <wp:effectExtent l="0" t="0" r="0" b="0"/>
            <wp:docPr id="10157653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12" cy="823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8CAC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163B9C81" w14:textId="00DC776A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0ED43F20" wp14:editId="1F449E40">
            <wp:extent cx="6574058" cy="6753225"/>
            <wp:effectExtent l="0" t="0" r="0" b="0"/>
            <wp:docPr id="9906880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542" cy="676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A3DD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35A72449" w14:textId="45CD29A8" w:rsidR="008F2827" w:rsidRDefault="00A12021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23367044" wp14:editId="2398F7AE">
            <wp:extent cx="6590242" cy="6810375"/>
            <wp:effectExtent l="0" t="0" r="1270" b="0"/>
            <wp:docPr id="6878302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78" cy="681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735B6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1DBEAC76" w14:textId="7E74D387" w:rsidR="00A12021" w:rsidRDefault="00AE4DCE" w:rsidP="00327994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noProof/>
          <w:sz w:val="20"/>
          <w:szCs w:val="20"/>
          <w:lang w:val="en-GB"/>
        </w:rPr>
        <w:lastRenderedPageBreak/>
        <w:drawing>
          <wp:inline distT="0" distB="0" distL="0" distR="0" wp14:anchorId="48C2219C" wp14:editId="3BAF49DE">
            <wp:extent cx="6508263" cy="4286250"/>
            <wp:effectExtent l="0" t="0" r="6985" b="0"/>
            <wp:docPr id="97373328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06" cy="428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20EA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74809DEF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4AF06D80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5FA189FE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1E536E86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4E96685D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476CCF15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279D1334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3BB54C26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1CDF5A4F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51F271DC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6B6EB294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0F4BEA3E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5BBB9EEB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0C6788E0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7F022AA3" w14:textId="77777777" w:rsidR="00A12021" w:rsidRDefault="00A12021" w:rsidP="00327994">
      <w:pPr>
        <w:rPr>
          <w:rFonts w:cstheme="minorHAnsi"/>
          <w:sz w:val="20"/>
          <w:szCs w:val="20"/>
          <w:lang w:val="en-GB"/>
        </w:rPr>
      </w:pPr>
    </w:p>
    <w:p w14:paraId="46653B53" w14:textId="77777777" w:rsidR="008F2827" w:rsidRDefault="008F2827" w:rsidP="00327994">
      <w:pPr>
        <w:rPr>
          <w:rFonts w:cstheme="minorHAnsi"/>
          <w:sz w:val="20"/>
          <w:szCs w:val="20"/>
          <w:lang w:val="en-GB"/>
        </w:rPr>
      </w:pPr>
    </w:p>
    <w:p w14:paraId="0B758A6E" w14:textId="5130F89A" w:rsidR="00530733" w:rsidRDefault="008F2827" w:rsidP="008F2827">
      <w:pPr>
        <w:jc w:val="center"/>
        <w:rPr>
          <w:rFonts w:cstheme="minorHAnsi"/>
          <w:sz w:val="20"/>
          <w:szCs w:val="20"/>
          <w:lang w:val="en-GB"/>
        </w:rPr>
      </w:pPr>
      <w:r>
        <w:rPr>
          <w:rFonts w:cstheme="minorHAnsi"/>
          <w:b/>
          <w:bCs/>
          <w:noProof/>
          <w:sz w:val="32"/>
          <w:szCs w:val="32"/>
          <w:lang w:val="en-GB"/>
        </w:rPr>
        <w:lastRenderedPageBreak/>
        <w:drawing>
          <wp:inline distT="0" distB="0" distL="0" distR="0" wp14:anchorId="1C95856C" wp14:editId="2F2C3786">
            <wp:extent cx="4108450" cy="727810"/>
            <wp:effectExtent l="0" t="0" r="6350" b="0"/>
            <wp:docPr id="1210396218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6928" name="Picture 1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79" cy="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F2C9A" w14:textId="37CDBF05" w:rsidR="00327994" w:rsidRPr="00AA42D0" w:rsidRDefault="002166F4" w:rsidP="00327994">
      <w:pPr>
        <w:rPr>
          <w:rFonts w:cstheme="minorHAnsi"/>
          <w:sz w:val="20"/>
          <w:szCs w:val="20"/>
          <w:lang w:val="en-GB"/>
        </w:rPr>
      </w:pPr>
      <w:r w:rsidRPr="006125F9">
        <w:rPr>
          <w:rFonts w:cstheme="minorHAnsi"/>
          <w:sz w:val="20"/>
          <w:szCs w:val="20"/>
          <w:lang w:val="en-GB"/>
        </w:rPr>
        <w:tab/>
      </w:r>
      <w:r w:rsidRPr="006125F9">
        <w:rPr>
          <w:rFonts w:cstheme="minorHAnsi"/>
          <w:sz w:val="20"/>
          <w:szCs w:val="20"/>
          <w:lang w:val="en-GB"/>
        </w:rPr>
        <w:tab/>
      </w:r>
      <w:r w:rsidRPr="006125F9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="00530733">
        <w:rPr>
          <w:rFonts w:cstheme="minorHAnsi"/>
          <w:sz w:val="20"/>
          <w:szCs w:val="20"/>
          <w:lang w:val="en-GB"/>
        </w:rPr>
        <w:tab/>
      </w:r>
      <w:r w:rsidR="00530733">
        <w:rPr>
          <w:rFonts w:cstheme="minorHAnsi"/>
          <w:sz w:val="20"/>
          <w:szCs w:val="20"/>
          <w:lang w:val="en-GB"/>
        </w:rPr>
        <w:tab/>
      </w:r>
      <w:r w:rsidR="008F2827">
        <w:rPr>
          <w:rFonts w:cstheme="minorHAnsi"/>
          <w:sz w:val="20"/>
          <w:szCs w:val="20"/>
          <w:lang w:val="en-GB"/>
        </w:rPr>
        <w:tab/>
      </w:r>
      <w:r w:rsidR="008F2827">
        <w:rPr>
          <w:rFonts w:cstheme="minorHAnsi"/>
          <w:sz w:val="20"/>
          <w:szCs w:val="20"/>
          <w:lang w:val="en-GB"/>
        </w:rPr>
        <w:tab/>
      </w:r>
      <w:r w:rsidR="008F2827">
        <w:rPr>
          <w:rFonts w:cstheme="minorHAnsi"/>
          <w:sz w:val="20"/>
          <w:szCs w:val="20"/>
          <w:lang w:val="en-GB"/>
        </w:rPr>
        <w:tab/>
      </w:r>
      <w:r w:rsidR="00530733">
        <w:rPr>
          <w:rFonts w:cstheme="minorHAnsi"/>
          <w:sz w:val="20"/>
          <w:szCs w:val="20"/>
          <w:lang w:val="en-GB"/>
        </w:rPr>
        <w:tab/>
      </w:r>
      <w:r w:rsidR="00E459B5" w:rsidRPr="00AA42D0">
        <w:rPr>
          <w:rFonts w:cstheme="minorHAnsi"/>
          <w:sz w:val="20"/>
          <w:szCs w:val="20"/>
          <w:lang w:val="en-GB"/>
        </w:rPr>
        <w:t xml:space="preserve">Philip Hughes </w:t>
      </w:r>
    </w:p>
    <w:p w14:paraId="47DEB4B2" w14:textId="74EE078D" w:rsidR="002166F4" w:rsidRPr="00AA42D0" w:rsidRDefault="002166F4" w:rsidP="00327994">
      <w:pPr>
        <w:rPr>
          <w:rFonts w:cstheme="minorHAnsi"/>
          <w:sz w:val="20"/>
          <w:szCs w:val="20"/>
          <w:lang w:val="en-GB"/>
        </w:rPr>
      </w:pPr>
      <w:r w:rsidRPr="00AA42D0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="008F2827">
        <w:rPr>
          <w:rFonts w:cstheme="minorHAnsi"/>
          <w:sz w:val="20"/>
          <w:szCs w:val="20"/>
          <w:lang w:val="en-GB"/>
        </w:rPr>
        <w:tab/>
      </w:r>
      <w:r w:rsidR="008F2827">
        <w:rPr>
          <w:rFonts w:cstheme="minorHAnsi"/>
          <w:sz w:val="20"/>
          <w:szCs w:val="20"/>
          <w:lang w:val="en-GB"/>
        </w:rPr>
        <w:tab/>
      </w:r>
      <w:r w:rsidR="008F2827">
        <w:rPr>
          <w:rFonts w:cstheme="minorHAnsi"/>
          <w:sz w:val="20"/>
          <w:szCs w:val="20"/>
          <w:lang w:val="en-GB"/>
        </w:rPr>
        <w:tab/>
      </w:r>
      <w:r w:rsidRPr="00AA42D0">
        <w:rPr>
          <w:rFonts w:cstheme="minorHAnsi"/>
          <w:sz w:val="20"/>
          <w:szCs w:val="20"/>
          <w:lang w:val="en-GB"/>
        </w:rPr>
        <w:tab/>
      </w:r>
      <w:r w:rsidR="00AA42D0" w:rsidRPr="00AA42D0">
        <w:rPr>
          <w:rFonts w:cstheme="minorHAnsi"/>
          <w:sz w:val="20"/>
          <w:szCs w:val="20"/>
          <w:lang w:val="en-GB"/>
        </w:rPr>
        <w:t>01.01.2025</w:t>
      </w:r>
    </w:p>
    <w:p w14:paraId="3613BD26" w14:textId="77777777" w:rsidR="004F1534" w:rsidRPr="004F1534" w:rsidRDefault="004F1534" w:rsidP="004F1534">
      <w:pPr>
        <w:rPr>
          <w:rFonts w:cstheme="minorHAnsi"/>
          <w:sz w:val="20"/>
          <w:szCs w:val="20"/>
          <w:lang w:val="en-GB"/>
        </w:rPr>
      </w:pPr>
      <w:r w:rsidRPr="004F1534">
        <w:rPr>
          <w:rFonts w:cstheme="minorHAnsi"/>
          <w:sz w:val="20"/>
          <w:szCs w:val="20"/>
          <w:lang w:val="en-GB"/>
        </w:rPr>
        <w:t>John Brown, Chair of Church Council</w:t>
      </w:r>
    </w:p>
    <w:p w14:paraId="2E4C1DA5" w14:textId="77777777" w:rsidR="004F1534" w:rsidRPr="004F1534" w:rsidRDefault="004F1534" w:rsidP="004F1534">
      <w:pPr>
        <w:rPr>
          <w:rFonts w:cstheme="minorHAnsi"/>
          <w:sz w:val="20"/>
          <w:szCs w:val="20"/>
          <w:lang w:val="en-GB"/>
        </w:rPr>
      </w:pPr>
      <w:r w:rsidRPr="004F1534">
        <w:rPr>
          <w:rFonts w:cstheme="minorHAnsi"/>
          <w:sz w:val="20"/>
          <w:szCs w:val="20"/>
          <w:lang w:val="en-GB"/>
        </w:rPr>
        <w:t>Dear John Brown,</w:t>
      </w:r>
    </w:p>
    <w:p w14:paraId="73660727" w14:textId="3300FE1E" w:rsidR="004F1534" w:rsidRDefault="004F1534" w:rsidP="004F1534">
      <w:pPr>
        <w:rPr>
          <w:rFonts w:cstheme="minorHAnsi"/>
          <w:sz w:val="20"/>
          <w:szCs w:val="20"/>
          <w:lang w:val="en-GB"/>
        </w:rPr>
      </w:pPr>
      <w:r w:rsidRPr="004F1534">
        <w:rPr>
          <w:rFonts w:cstheme="minorHAnsi"/>
          <w:sz w:val="20"/>
          <w:szCs w:val="20"/>
          <w:lang w:val="en-GB"/>
        </w:rPr>
        <w:t>I am studying religious faith and volunteering at Alphacrucis as part of the requirements for a</w:t>
      </w:r>
      <w:r>
        <w:rPr>
          <w:rFonts w:cstheme="minorHAnsi"/>
          <w:sz w:val="20"/>
          <w:szCs w:val="20"/>
          <w:lang w:val="en-GB"/>
        </w:rPr>
        <w:t xml:space="preserve"> </w:t>
      </w:r>
      <w:proofErr w:type="gramStart"/>
      <w:r w:rsidRPr="004F1534">
        <w:rPr>
          <w:rFonts w:cstheme="minorHAnsi"/>
          <w:sz w:val="20"/>
          <w:szCs w:val="20"/>
          <w:lang w:val="en-GB"/>
        </w:rPr>
        <w:t>Doctorate of Ministry</w:t>
      </w:r>
      <w:proofErr w:type="gramEnd"/>
      <w:r w:rsidRPr="004F1534">
        <w:rPr>
          <w:rFonts w:cstheme="minorHAnsi"/>
          <w:sz w:val="20"/>
          <w:szCs w:val="20"/>
          <w:lang w:val="en-GB"/>
        </w:rPr>
        <w:t>. This study is being supervised by Dr P Black.</w:t>
      </w:r>
    </w:p>
    <w:p w14:paraId="633BD16A" w14:textId="77777777" w:rsidR="004F1534" w:rsidRPr="00335499" w:rsidRDefault="004F1534" w:rsidP="004F1534">
      <w:pPr>
        <w:rPr>
          <w:rFonts w:cstheme="minorHAnsi"/>
          <w:sz w:val="20"/>
          <w:szCs w:val="20"/>
          <w:lang w:val="en-GB"/>
        </w:rPr>
      </w:pPr>
    </w:p>
    <w:p w14:paraId="077EF56E" w14:textId="77777777" w:rsidR="00335499" w:rsidRPr="00335499" w:rsidRDefault="00335499" w:rsidP="00335499">
      <w:pPr>
        <w:pStyle w:val="NoSpacing"/>
        <w:rPr>
          <w:sz w:val="20"/>
          <w:szCs w:val="20"/>
          <w:lang w:val="en-GB"/>
        </w:rPr>
      </w:pPr>
      <w:r w:rsidRPr="00335499">
        <w:rPr>
          <w:sz w:val="20"/>
          <w:szCs w:val="20"/>
          <w:lang w:val="en-GB"/>
        </w:rPr>
        <w:t>The aims of the study are to understand the role of religious faith in motivating and engaging people</w:t>
      </w:r>
    </w:p>
    <w:p w14:paraId="2C9A347C" w14:textId="77777777" w:rsidR="00335499" w:rsidRPr="00335499" w:rsidRDefault="00335499" w:rsidP="00335499">
      <w:pPr>
        <w:pStyle w:val="NoSpacing"/>
        <w:rPr>
          <w:sz w:val="20"/>
          <w:szCs w:val="20"/>
          <w:lang w:val="en-GB"/>
        </w:rPr>
      </w:pPr>
      <w:r w:rsidRPr="00335499">
        <w:rPr>
          <w:sz w:val="20"/>
          <w:szCs w:val="20"/>
          <w:lang w:val="en-GB"/>
        </w:rPr>
        <w:t>in volunteering. I expect the research to have benefits for both your church and the wider church in</w:t>
      </w:r>
    </w:p>
    <w:p w14:paraId="32DC4360" w14:textId="77777777" w:rsidR="00335499" w:rsidRPr="00335499" w:rsidRDefault="00335499" w:rsidP="00335499">
      <w:pPr>
        <w:pStyle w:val="NoSpacing"/>
        <w:rPr>
          <w:sz w:val="20"/>
          <w:szCs w:val="20"/>
          <w:lang w:val="en-GB"/>
        </w:rPr>
      </w:pPr>
      <w:r w:rsidRPr="00335499">
        <w:rPr>
          <w:sz w:val="20"/>
          <w:szCs w:val="20"/>
          <w:lang w:val="en-GB"/>
        </w:rPr>
        <w:t>providing direction as to how people can best be motivation and engaged in volunteering for the</w:t>
      </w:r>
    </w:p>
    <w:p w14:paraId="5A5B3A26" w14:textId="77777777" w:rsidR="00335499" w:rsidRPr="00335499" w:rsidRDefault="00335499" w:rsidP="00335499">
      <w:pPr>
        <w:pStyle w:val="NoSpacing"/>
        <w:rPr>
          <w:sz w:val="20"/>
          <w:szCs w:val="20"/>
          <w:lang w:val="en-GB"/>
        </w:rPr>
      </w:pPr>
      <w:r w:rsidRPr="00335499">
        <w:rPr>
          <w:sz w:val="20"/>
          <w:szCs w:val="20"/>
          <w:lang w:val="en-GB"/>
        </w:rPr>
        <w:t>benefit of the wider society and the church.</w:t>
      </w:r>
    </w:p>
    <w:p w14:paraId="42CE566D" w14:textId="77777777" w:rsidR="00335499" w:rsidRPr="00E25027" w:rsidRDefault="00335499" w:rsidP="00335499">
      <w:pPr>
        <w:rPr>
          <w:rFonts w:cstheme="minorHAnsi"/>
          <w:sz w:val="20"/>
          <w:szCs w:val="20"/>
          <w:lang w:val="en-GB"/>
        </w:rPr>
      </w:pPr>
    </w:p>
    <w:p w14:paraId="11583BDC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E25027">
        <w:rPr>
          <w:rFonts w:ascii="Calibri" w:hAnsi="Calibri" w:cs="Calibri"/>
          <w:sz w:val="20"/>
          <w:szCs w:val="20"/>
        </w:rPr>
        <w:t>In order to</w:t>
      </w:r>
      <w:proofErr w:type="gramEnd"/>
      <w:r w:rsidRPr="00E25027">
        <w:rPr>
          <w:rFonts w:ascii="Calibri" w:hAnsi="Calibri" w:cs="Calibri"/>
          <w:sz w:val="20"/>
          <w:szCs w:val="20"/>
        </w:rPr>
        <w:t xml:space="preserve"> undertake this research, I would be most grateful if you could invite people in your</w:t>
      </w:r>
    </w:p>
    <w:p w14:paraId="00FD1BE6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church to participate in this research. Firstly, I would be most grateful if a short survey could be</w:t>
      </w:r>
    </w:p>
    <w:p w14:paraId="09240A25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distributed to all members of the congregation for them to complete in their own time. It will come</w:t>
      </w:r>
    </w:p>
    <w:p w14:paraId="46A5DAC6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with a pre-paid postage envelope so they can post it back to me when they have completed it. I will</w:t>
      </w:r>
    </w:p>
    <w:p w14:paraId="63C6BF26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also be seeking people who could do an interview with me in which I can explore in greater depth</w:t>
      </w:r>
    </w:p>
    <w:p w14:paraId="5A9FF576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the nature of their volunteering, their motivations and the forms of engagement that were</w:t>
      </w:r>
    </w:p>
    <w:p w14:paraId="459895D8" w14:textId="77777777" w:rsidR="00E25027" w:rsidRPr="00E25027" w:rsidRDefault="00E25027" w:rsidP="00E250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significant for them. Would it be possible for me to hold these interviews in the church counselling</w:t>
      </w:r>
    </w:p>
    <w:p w14:paraId="040D4902" w14:textId="218C77B7" w:rsidR="00E25027" w:rsidRPr="00B9192E" w:rsidRDefault="00E25027" w:rsidP="00E25027">
      <w:pPr>
        <w:rPr>
          <w:rFonts w:ascii="Calibri" w:hAnsi="Calibri" w:cs="Calibri"/>
          <w:sz w:val="20"/>
          <w:szCs w:val="20"/>
        </w:rPr>
      </w:pPr>
      <w:r w:rsidRPr="00E25027">
        <w:rPr>
          <w:rFonts w:ascii="Calibri" w:hAnsi="Calibri" w:cs="Calibri"/>
          <w:sz w:val="20"/>
          <w:szCs w:val="20"/>
        </w:rPr>
        <w:t>room?</w:t>
      </w:r>
    </w:p>
    <w:p w14:paraId="45F59C02" w14:textId="77777777" w:rsidR="00B9192E" w:rsidRPr="00B9192E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9192E">
        <w:rPr>
          <w:rFonts w:ascii="Calibri" w:hAnsi="Calibri" w:cs="Calibri"/>
          <w:color w:val="000000"/>
          <w:sz w:val="20"/>
          <w:szCs w:val="20"/>
        </w:rPr>
        <w:t xml:space="preserve">All information gathered from participants will </w:t>
      </w:r>
      <w:proofErr w:type="gramStart"/>
      <w:r w:rsidRPr="00B9192E">
        <w:rPr>
          <w:rFonts w:ascii="Calibri" w:hAnsi="Calibri" w:cs="Calibri"/>
          <w:color w:val="000000"/>
          <w:sz w:val="20"/>
          <w:szCs w:val="20"/>
        </w:rPr>
        <w:t>kept confidentially</w:t>
      </w:r>
      <w:proofErr w:type="gramEnd"/>
      <w:r w:rsidRPr="00B9192E">
        <w:rPr>
          <w:rFonts w:ascii="Calibri" w:hAnsi="Calibri" w:cs="Calibri"/>
          <w:color w:val="000000"/>
          <w:sz w:val="20"/>
          <w:szCs w:val="20"/>
        </w:rPr>
        <w:t>. While it must be kept for 7 years</w:t>
      </w:r>
    </w:p>
    <w:p w14:paraId="7A6ECA3F" w14:textId="77777777" w:rsidR="00B9192E" w:rsidRPr="00B9192E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9192E">
        <w:rPr>
          <w:rFonts w:ascii="Calibri" w:hAnsi="Calibri" w:cs="Calibri"/>
          <w:color w:val="000000"/>
          <w:sz w:val="20"/>
          <w:szCs w:val="20"/>
        </w:rPr>
        <w:t>for legal reasons, it will be kept in locked cupboards at Alphacrucis. Only general patterns from this</w:t>
      </w:r>
    </w:p>
    <w:p w14:paraId="0751C4B5" w14:textId="77777777" w:rsidR="00B9192E" w:rsidRPr="00B9192E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9192E">
        <w:rPr>
          <w:rFonts w:ascii="Calibri" w:hAnsi="Calibri" w:cs="Calibri"/>
          <w:color w:val="000000"/>
          <w:sz w:val="20"/>
          <w:szCs w:val="20"/>
        </w:rPr>
        <w:t>research will be reported in my thesis and in any other articles or publications based on this</w:t>
      </w:r>
    </w:p>
    <w:p w14:paraId="66F403EE" w14:textId="77777777" w:rsidR="00B9192E" w:rsidRPr="00B9192E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9192E">
        <w:rPr>
          <w:rFonts w:ascii="Calibri" w:hAnsi="Calibri" w:cs="Calibri"/>
          <w:color w:val="000000"/>
          <w:sz w:val="20"/>
          <w:szCs w:val="20"/>
        </w:rPr>
        <w:t>research.</w:t>
      </w:r>
    </w:p>
    <w:p w14:paraId="3644476A" w14:textId="77777777" w:rsidR="00B9192E" w:rsidRPr="00B9192E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A47B9CC" w14:textId="77777777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>In return for your assistance, I am happy to offer you a short report of the outcomes of the research.</w:t>
      </w:r>
    </w:p>
    <w:p w14:paraId="6CAF9602" w14:textId="77777777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>I will also offer a short report to all who participate in the research.</w:t>
      </w:r>
    </w:p>
    <w:p w14:paraId="3297B635" w14:textId="77777777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5B1EEA1" w14:textId="38BA8B32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 xml:space="preserve">I am happy to provide further information on the research, and you may contact me on </w:t>
      </w:r>
      <w:hyperlink r:id="rId25" w:history="1">
        <w:r w:rsidR="003D6C1B" w:rsidRPr="004D1C73">
          <w:rPr>
            <w:rStyle w:val="Hyperlink"/>
            <w:rFonts w:ascii="Calibri" w:hAnsi="Calibri" w:cs="Calibri"/>
            <w:sz w:val="20"/>
            <w:szCs w:val="20"/>
          </w:rPr>
          <w:t>Philip.hughes@ac.edu.au</w:t>
        </w:r>
      </w:hyperlink>
      <w:r w:rsidR="003D6C1B">
        <w:rPr>
          <w:rFonts w:ascii="Calibri" w:hAnsi="Calibri" w:cs="Calibri"/>
          <w:sz w:val="20"/>
          <w:szCs w:val="20"/>
        </w:rPr>
        <w:t>.</w:t>
      </w:r>
      <w:r w:rsidRPr="003D6C1B">
        <w:rPr>
          <w:rFonts w:ascii="Calibri" w:hAnsi="Calibri" w:cs="Calibri"/>
          <w:sz w:val="20"/>
          <w:szCs w:val="20"/>
        </w:rPr>
        <w:t>The research will be approved by the Human Research Ethics Committee at Alphacrucis</w:t>
      </w:r>
    </w:p>
    <w:p w14:paraId="561C7ABE" w14:textId="1622F47F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 xml:space="preserve">and any ethical concerns regarding this research may be addressed to </w:t>
      </w:r>
      <w:hyperlink r:id="rId26" w:history="1">
        <w:r w:rsidR="00AA42D0" w:rsidRPr="003D6C1B">
          <w:rPr>
            <w:rStyle w:val="Hyperlink"/>
            <w:rFonts w:ascii="Calibri" w:hAnsi="Calibri" w:cs="Calibri"/>
            <w:color w:val="auto"/>
            <w:sz w:val="20"/>
            <w:szCs w:val="20"/>
          </w:rPr>
          <w:t>secretary.HREC@ac.edu.au</w:t>
        </w:r>
      </w:hyperlink>
      <w:r w:rsidRPr="003D6C1B">
        <w:rPr>
          <w:rFonts w:ascii="Calibri" w:hAnsi="Calibri" w:cs="Calibri"/>
          <w:sz w:val="20"/>
          <w:szCs w:val="20"/>
        </w:rPr>
        <w:t>.</w:t>
      </w:r>
    </w:p>
    <w:p w14:paraId="0F598151" w14:textId="77777777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9DA637" w14:textId="32089C1B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>Please let me know if you are willing to assist me in the research and I will then be in touch to make</w:t>
      </w:r>
    </w:p>
    <w:p w14:paraId="43FE41A1" w14:textId="77777777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>practical arrangements.</w:t>
      </w:r>
    </w:p>
    <w:p w14:paraId="0CDD0827" w14:textId="77777777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28996E" w14:textId="0135ED4B" w:rsidR="00B9192E" w:rsidRPr="003D6C1B" w:rsidRDefault="00B9192E" w:rsidP="00B919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3D6C1B">
        <w:rPr>
          <w:rFonts w:ascii="Calibri" w:hAnsi="Calibri" w:cs="Calibri"/>
          <w:sz w:val="20"/>
          <w:szCs w:val="20"/>
        </w:rPr>
        <w:t>Yours sincerely,</w:t>
      </w:r>
    </w:p>
    <w:p w14:paraId="71CF1FEC" w14:textId="77777777" w:rsidR="00B9192E" w:rsidRPr="003D6C1B" w:rsidRDefault="00B9192E" w:rsidP="00B9192E">
      <w:pPr>
        <w:rPr>
          <w:rFonts w:ascii="Calibri" w:hAnsi="Calibri" w:cs="Calibri"/>
          <w:sz w:val="20"/>
          <w:szCs w:val="20"/>
        </w:rPr>
      </w:pPr>
    </w:p>
    <w:p w14:paraId="45553341" w14:textId="1C586EEA" w:rsidR="001B198A" w:rsidRPr="003D6C1B" w:rsidRDefault="00AA42D0" w:rsidP="00B9192E">
      <w:pPr>
        <w:rPr>
          <w:rFonts w:cstheme="minorHAnsi"/>
          <w:sz w:val="20"/>
          <w:szCs w:val="20"/>
          <w:lang w:val="en-GB"/>
        </w:rPr>
      </w:pPr>
      <w:r w:rsidRPr="003D6C1B">
        <w:rPr>
          <w:rFonts w:ascii="Calibri" w:hAnsi="Calibri" w:cs="Calibri"/>
          <w:sz w:val="20"/>
          <w:szCs w:val="20"/>
        </w:rPr>
        <w:t>Philip Hughes</w:t>
      </w:r>
    </w:p>
    <w:p w14:paraId="2DD67602" w14:textId="77777777" w:rsidR="001B198A" w:rsidRPr="006125F9" w:rsidRDefault="001B198A" w:rsidP="00327994">
      <w:pPr>
        <w:rPr>
          <w:rFonts w:cstheme="minorHAnsi"/>
          <w:color w:val="FF0000"/>
          <w:sz w:val="20"/>
          <w:szCs w:val="20"/>
          <w:lang w:val="en-GB"/>
        </w:rPr>
      </w:pPr>
    </w:p>
    <w:p w14:paraId="3BA427AA" w14:textId="77777777" w:rsidR="001B198A" w:rsidRPr="006125F9" w:rsidRDefault="001B198A" w:rsidP="00327994">
      <w:pPr>
        <w:rPr>
          <w:rFonts w:cstheme="minorHAnsi"/>
          <w:color w:val="FF0000"/>
          <w:sz w:val="20"/>
          <w:szCs w:val="20"/>
          <w:lang w:val="en-GB"/>
        </w:rPr>
      </w:pPr>
    </w:p>
    <w:p w14:paraId="604AFD2E" w14:textId="0407474F" w:rsidR="00727893" w:rsidRPr="006125F9" w:rsidRDefault="0031786D" w:rsidP="00727893">
      <w:pPr>
        <w:jc w:val="center"/>
        <w:rPr>
          <w:rFonts w:cstheme="minorHAnsi"/>
          <w:lang w:val="en-GB"/>
        </w:rPr>
      </w:pPr>
      <w:r>
        <w:rPr>
          <w:rFonts w:cstheme="minorHAnsi"/>
          <w:b/>
          <w:bCs/>
          <w:noProof/>
          <w:sz w:val="32"/>
          <w:szCs w:val="32"/>
          <w:lang w:val="en-GB"/>
        </w:rPr>
        <w:lastRenderedPageBreak/>
        <w:drawing>
          <wp:inline distT="0" distB="0" distL="0" distR="0" wp14:anchorId="6A73D4FB" wp14:editId="5B37B42C">
            <wp:extent cx="4108450" cy="727810"/>
            <wp:effectExtent l="0" t="0" r="6350" b="0"/>
            <wp:docPr id="1079711226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6928" name="Picture 1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79" cy="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A100" w14:textId="3836604A" w:rsidR="00727893" w:rsidRPr="006125F9" w:rsidRDefault="00727893" w:rsidP="00727893">
      <w:pPr>
        <w:jc w:val="center"/>
        <w:rPr>
          <w:rFonts w:cstheme="minorHAnsi"/>
          <w:b/>
          <w:sz w:val="24"/>
          <w:szCs w:val="24"/>
          <w:lang w:val="en-GB"/>
        </w:rPr>
      </w:pPr>
      <w:r w:rsidRPr="006125F9">
        <w:rPr>
          <w:rFonts w:cstheme="minorHAnsi"/>
          <w:b/>
          <w:sz w:val="24"/>
          <w:szCs w:val="24"/>
          <w:lang w:val="en-GB"/>
        </w:rPr>
        <w:t>Information Sheet</w:t>
      </w:r>
    </w:p>
    <w:p w14:paraId="63E32209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Religious Faith and Volunteering among Church Attenders</w:t>
      </w:r>
    </w:p>
    <w:p w14:paraId="55CAFD6B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B9DB067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am studying religious faith and volunteering at Alphacrucis as part of the requirements for the Doctorate of</w:t>
      </w:r>
    </w:p>
    <w:p w14:paraId="0B851FEF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Ministry. This study is being supervised by Dr P. Black.</w:t>
      </w:r>
    </w:p>
    <w:p w14:paraId="6F760331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D26D65D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 aims of the study are to understand the role of religious faith in motivating and engaging people in</w:t>
      </w:r>
    </w:p>
    <w:p w14:paraId="25FA6CA7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volunteering. I expect the research to have benefits for both your church and the wider church in providing</w:t>
      </w:r>
    </w:p>
    <w:p w14:paraId="1327055B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direction as to how people can best be motivation and engaged in volunteering for the benefit of the wider</w:t>
      </w:r>
    </w:p>
    <w:p w14:paraId="5B0540DC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society and the church.</w:t>
      </w:r>
    </w:p>
    <w:p w14:paraId="6B00504A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39618BA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In order to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undertake this research, I would be most grateful if you would be willing to participate in this</w:t>
      </w:r>
    </w:p>
    <w:p w14:paraId="603F8B7C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research. Please note that participation is entirely voluntary and there are no consequences for you of not</w:t>
      </w:r>
    </w:p>
    <w:p w14:paraId="00D6EDE4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participating. Participants will be asked firstly to complete a short survey which will be distributed at church</w:t>
      </w:r>
    </w:p>
    <w:p w14:paraId="5070EF23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services from 1</w:t>
      </w:r>
      <w:r>
        <w:rPr>
          <w:rFonts w:ascii="Calibri" w:hAnsi="Calibri" w:cs="Calibri"/>
          <w:color w:val="000000"/>
          <w:sz w:val="13"/>
          <w:szCs w:val="13"/>
        </w:rPr>
        <w:t xml:space="preserve">st </w:t>
      </w:r>
      <w:r>
        <w:rPr>
          <w:rFonts w:ascii="Calibri" w:hAnsi="Calibri" w:cs="Calibri"/>
          <w:color w:val="000000"/>
          <w:sz w:val="20"/>
          <w:szCs w:val="20"/>
        </w:rPr>
        <w:t>March. You may complete this in your own time at home and post it back to me in the</w:t>
      </w:r>
    </w:p>
    <w:p w14:paraId="1792EB1C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postage paid envelope provided.</w:t>
      </w:r>
    </w:p>
    <w:p w14:paraId="00B557BE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A52447F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am also looking for people who would be willing to be interviewed about their voluntary activities. This</w:t>
      </w:r>
    </w:p>
    <w:p w14:paraId="411AA63C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should not take longer than 30 minutes, but it will allow me to understand your volunteering at greater depth:</w:t>
      </w:r>
    </w:p>
    <w:p w14:paraId="36682D6E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what has motivated you and sustained you in your activities. There are no costs to being involved. However,</w:t>
      </w:r>
    </w:p>
    <w:p w14:paraId="55A3A270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you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involvement in this way will help the churches in motivating and engaging other people in volunteering.</w:t>
      </w:r>
    </w:p>
    <w:p w14:paraId="019B757D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would like to record the interview for the purposes of analysis. Please let me know if you are willing for this to</w:t>
      </w:r>
    </w:p>
    <w:p w14:paraId="43F6E4DF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occur on the consent form. If you would prefer that I did not record the interview, that is fine. I will rely on the</w:t>
      </w:r>
    </w:p>
    <w:p w14:paraId="71B71C25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notes that I take. If, at any time, you do not wish to answer a question, you can simply say 'Pass' and we will</w:t>
      </w:r>
    </w:p>
    <w:p w14:paraId="18BFBAA5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move on. It is not anticipated that you will find any of the questions sensitive or difficult to answer. There are</w:t>
      </w:r>
    </w:p>
    <w:p w14:paraId="0E680185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no right or wrong answers. I am simply interested in your thoughts: your experiences, insights and your</w:t>
      </w:r>
    </w:p>
    <w:p w14:paraId="470EF9EC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opinions. If you wish to withdraw your participation, you may do so up by simply letting me know up to 2</w:t>
      </w:r>
    </w:p>
    <w:p w14:paraId="2496ABD3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weeks after the interview.</w:t>
      </w:r>
    </w:p>
    <w:p w14:paraId="5160AD7D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34A965E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All information gathered from participants will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kept confidentially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>. While it must be kept for 7 years for legal</w:t>
      </w:r>
    </w:p>
    <w:p w14:paraId="1F777063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reasons, it will be kept in locked cupboards at Alphacrucis. Only general patterns from this research will be</w:t>
      </w:r>
    </w:p>
    <w:p w14:paraId="441F5072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reported in my thesis and in any other articles or publications based on this research.</w:t>
      </w:r>
    </w:p>
    <w:p w14:paraId="6D2F4ACD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05DEE06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In return for your assistance, I am happy to offer you a short report of the outcomes of the research.</w:t>
      </w:r>
    </w:p>
    <w:p w14:paraId="2850D10F" w14:textId="6001D929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I am happy to provide further information on the research, and you may contact me on</w:t>
      </w:r>
      <w:r w:rsidR="003D6C1B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27" w:history="1">
        <w:r w:rsidR="003D6C1B" w:rsidRPr="004D1C73">
          <w:rPr>
            <w:rStyle w:val="Hyperlink"/>
            <w:rFonts w:ascii="Calibri" w:hAnsi="Calibri" w:cs="Calibri"/>
            <w:sz w:val="20"/>
            <w:szCs w:val="20"/>
          </w:rPr>
          <w:t>Philip.hughes@ac.edu.au</w:t>
        </w:r>
      </w:hyperlink>
      <w:r w:rsidR="003D6C1B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>The research will be approved by the Human Research Ethics Committee at Alphacrucis and any ethical</w:t>
      </w:r>
    </w:p>
    <w:p w14:paraId="3F70FF9F" w14:textId="68350478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concerns regarding this research may be addressed to </w:t>
      </w:r>
      <w:hyperlink r:id="rId28" w:history="1">
        <w:r w:rsidRPr="004D1C73">
          <w:rPr>
            <w:rStyle w:val="Hyperlink"/>
            <w:rFonts w:ascii="Calibri" w:hAnsi="Calibri" w:cs="Calibri"/>
            <w:sz w:val="20"/>
            <w:szCs w:val="20"/>
          </w:rPr>
          <w:t>secretary.HREC@ac.edu.au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0C3F4A04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D0B4210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Please complete the Consent Form if you are willing to assist me in the research and I will then be in touch to</w:t>
      </w:r>
    </w:p>
    <w:p w14:paraId="63F24EB4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make practical arrangements.</w:t>
      </w:r>
    </w:p>
    <w:p w14:paraId="42DCAC58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C248FF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Yours sincerely,</w:t>
      </w:r>
    </w:p>
    <w:p w14:paraId="0542B6EB" w14:textId="77777777" w:rsidR="00A75614" w:rsidRDefault="00A75614" w:rsidP="00A756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C1CB106" w14:textId="0862E3D7" w:rsidR="00190678" w:rsidRPr="006125F9" w:rsidRDefault="003D6C1B" w:rsidP="00A75614">
      <w:pPr>
        <w:rPr>
          <w:rFonts w:cstheme="minorHAnsi"/>
          <w:b/>
          <w:bCs/>
          <w:i/>
          <w:iCs/>
          <w:lang w:val="en-GB"/>
        </w:rPr>
      </w:pPr>
      <w:r>
        <w:rPr>
          <w:rFonts w:ascii="Calibri" w:hAnsi="Calibri" w:cs="Calibri"/>
          <w:color w:val="000000"/>
          <w:sz w:val="20"/>
          <w:szCs w:val="20"/>
        </w:rPr>
        <w:t>Philip Hughes</w:t>
      </w:r>
      <w:r w:rsidR="00190678" w:rsidRPr="006125F9">
        <w:rPr>
          <w:rFonts w:cstheme="minorHAnsi"/>
          <w:b/>
          <w:bCs/>
          <w:i/>
          <w:iCs/>
          <w:lang w:val="en-GB"/>
        </w:rPr>
        <w:br w:type="page"/>
      </w:r>
    </w:p>
    <w:p w14:paraId="1CE971FA" w14:textId="69C1385E" w:rsidR="00E93E99" w:rsidRPr="006125F9" w:rsidRDefault="0031786D" w:rsidP="00E93E99">
      <w:pPr>
        <w:jc w:val="center"/>
        <w:rPr>
          <w:rFonts w:cstheme="minorHAnsi"/>
          <w:b/>
          <w:bCs/>
          <w:i/>
          <w:iCs/>
          <w:lang w:val="en-GB"/>
        </w:rPr>
      </w:pPr>
      <w:r>
        <w:rPr>
          <w:rFonts w:cstheme="minorHAnsi"/>
          <w:b/>
          <w:bCs/>
          <w:noProof/>
          <w:sz w:val="32"/>
          <w:szCs w:val="32"/>
          <w:lang w:val="en-GB"/>
        </w:rPr>
        <w:lastRenderedPageBreak/>
        <w:drawing>
          <wp:inline distT="0" distB="0" distL="0" distR="0" wp14:anchorId="4BF6F435" wp14:editId="3ABF62A2">
            <wp:extent cx="4108450" cy="727810"/>
            <wp:effectExtent l="0" t="0" r="6350" b="0"/>
            <wp:docPr id="200998923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6928" name="Picture 1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79" cy="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ACD2" w14:textId="7FCC3D12" w:rsidR="00727893" w:rsidRPr="006125F9" w:rsidRDefault="008A35B6" w:rsidP="00727893">
      <w:pPr>
        <w:jc w:val="center"/>
        <w:rPr>
          <w:rFonts w:cstheme="minorHAnsi"/>
          <w:sz w:val="24"/>
          <w:szCs w:val="24"/>
          <w:lang w:val="en-GB"/>
        </w:rPr>
      </w:pPr>
      <w:r w:rsidRPr="006125F9">
        <w:rPr>
          <w:rFonts w:cstheme="minorHAnsi"/>
          <w:b/>
          <w:bCs/>
          <w:sz w:val="24"/>
          <w:szCs w:val="24"/>
          <w:lang w:val="en-GB"/>
        </w:rPr>
        <w:t xml:space="preserve">Consent of Research Participants </w:t>
      </w:r>
    </w:p>
    <w:p w14:paraId="1CAD98F0" w14:textId="77777777" w:rsidR="00DA6B4E" w:rsidRDefault="00DA6B4E" w:rsidP="00881838">
      <w:pPr>
        <w:rPr>
          <w:rFonts w:cstheme="minorHAnsi"/>
          <w:b/>
          <w:bCs/>
          <w:sz w:val="20"/>
          <w:szCs w:val="20"/>
        </w:rPr>
      </w:pPr>
      <w:r w:rsidRPr="00DA6B4E">
        <w:rPr>
          <w:rFonts w:cstheme="minorHAnsi"/>
          <w:b/>
          <w:bCs/>
          <w:sz w:val="20"/>
          <w:szCs w:val="20"/>
        </w:rPr>
        <w:t>Project: Religious Faith and Volunteering</w:t>
      </w:r>
    </w:p>
    <w:p w14:paraId="4AD0DFF7" w14:textId="3DD474E4" w:rsidR="00DA6B4E" w:rsidRPr="00DA6B4E" w:rsidRDefault="00DA6B4E" w:rsidP="00881838">
      <w:pPr>
        <w:rPr>
          <w:rFonts w:cstheme="minorHAnsi"/>
          <w:b/>
          <w:bCs/>
          <w:sz w:val="20"/>
          <w:szCs w:val="20"/>
        </w:rPr>
      </w:pPr>
      <w:r w:rsidRPr="00DA6B4E">
        <w:rPr>
          <w:rFonts w:cstheme="minorHAnsi"/>
          <w:b/>
          <w:bCs/>
          <w:sz w:val="20"/>
          <w:szCs w:val="20"/>
        </w:rPr>
        <w:t xml:space="preserve">Researcher: </w:t>
      </w:r>
      <w:r w:rsidR="003D6C1B" w:rsidRPr="003D6C1B">
        <w:rPr>
          <w:rFonts w:cstheme="minorHAnsi"/>
          <w:b/>
          <w:bCs/>
          <w:sz w:val="20"/>
          <w:szCs w:val="20"/>
        </w:rPr>
        <w:t>Philip Hughes.</w:t>
      </w:r>
    </w:p>
    <w:p w14:paraId="4A2CEA16" w14:textId="4F880F6B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I (</w:t>
      </w:r>
      <w:r w:rsidRPr="00DA6B4E">
        <w:rPr>
          <w:rFonts w:cstheme="minorHAnsi"/>
          <w:i/>
          <w:iCs/>
          <w:sz w:val="20"/>
          <w:szCs w:val="20"/>
        </w:rPr>
        <w:t>the participant</w:t>
      </w:r>
      <w:r w:rsidRPr="00DA6B4E">
        <w:rPr>
          <w:rFonts w:cstheme="minorHAnsi"/>
          <w:sz w:val="20"/>
          <w:szCs w:val="20"/>
        </w:rPr>
        <w:t>) understand what this research project is designed to explore. What I will be asked</w:t>
      </w:r>
    </w:p>
    <w:p w14:paraId="381D224A" w14:textId="77777777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to do has been explained to me. I agree to take part in the project, realising that I can withdraw at</w:t>
      </w:r>
    </w:p>
    <w:p w14:paraId="50B9319F" w14:textId="77777777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any time without having to give a reason for my decision. I agree that research data collected in the</w:t>
      </w:r>
    </w:p>
    <w:p w14:paraId="6BB17833" w14:textId="77777777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study may be published in a form that does not identify me in any way.</w:t>
      </w:r>
    </w:p>
    <w:p w14:paraId="125D3BC2" w14:textId="77777777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I am willing / not willing for the researcher to make an audio recording of the interview or focus</w:t>
      </w:r>
    </w:p>
    <w:p w14:paraId="1DCA4570" w14:textId="77777777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group. (Please indicate if you are willing OR not willing.)</w:t>
      </w:r>
    </w:p>
    <w:p w14:paraId="73D6A9DC" w14:textId="77777777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I am happy for the researcher to contact me to arrange a suitable time and place for a conversation.</w:t>
      </w:r>
    </w:p>
    <w:p w14:paraId="1019D74F" w14:textId="77777777" w:rsidR="00881838" w:rsidRDefault="00881838" w:rsidP="00881838">
      <w:pPr>
        <w:rPr>
          <w:rFonts w:cstheme="minorHAnsi"/>
          <w:sz w:val="20"/>
          <w:szCs w:val="20"/>
        </w:rPr>
      </w:pPr>
    </w:p>
    <w:p w14:paraId="0D3F4467" w14:textId="1F3D5CB2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NAME OF PARTICIPANT …......................................................................................................</w:t>
      </w:r>
    </w:p>
    <w:p w14:paraId="7873AAF3" w14:textId="69B202F2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SIGNATURE ................................................................. DATE .................................……....</w:t>
      </w:r>
    </w:p>
    <w:p w14:paraId="08721435" w14:textId="320799AD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CONTACT DETAILS: Email contact: ..............................................................</w:t>
      </w:r>
    </w:p>
    <w:p w14:paraId="1B7DE656" w14:textId="4214DD10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Telephone (if needed to arrange the conversation): ............................................</w:t>
      </w:r>
    </w:p>
    <w:p w14:paraId="0DAD62D0" w14:textId="77777777" w:rsidR="008260FA" w:rsidRDefault="008260FA" w:rsidP="00881838">
      <w:pPr>
        <w:rPr>
          <w:rFonts w:cstheme="minorHAnsi"/>
          <w:i/>
          <w:iCs/>
          <w:sz w:val="20"/>
          <w:szCs w:val="20"/>
        </w:rPr>
      </w:pPr>
    </w:p>
    <w:p w14:paraId="47FA23BE" w14:textId="1F0E966C" w:rsidR="00DA6B4E" w:rsidRPr="00DA6B4E" w:rsidRDefault="00DA6B4E" w:rsidP="00881838">
      <w:pPr>
        <w:rPr>
          <w:rFonts w:cstheme="minorHAnsi"/>
          <w:i/>
          <w:iCs/>
          <w:sz w:val="20"/>
          <w:szCs w:val="20"/>
        </w:rPr>
      </w:pPr>
      <w:r w:rsidRPr="00DA6B4E">
        <w:rPr>
          <w:rFonts w:cstheme="minorHAnsi"/>
          <w:i/>
          <w:iCs/>
          <w:sz w:val="20"/>
          <w:szCs w:val="20"/>
        </w:rPr>
        <w:t>[Include the following section if appropriate.]</w:t>
      </w:r>
    </w:p>
    <w:p w14:paraId="623A1A32" w14:textId="58D96EB6" w:rsidR="00DA6B4E" w:rsidRPr="00DA6B4E" w:rsidRDefault="00DA6B4E" w:rsidP="00881838">
      <w:pPr>
        <w:rPr>
          <w:rFonts w:cstheme="minorHAnsi"/>
          <w:i/>
          <w:iCs/>
          <w:sz w:val="20"/>
          <w:szCs w:val="20"/>
        </w:rPr>
      </w:pPr>
      <w:r w:rsidRPr="00DA6B4E">
        <w:rPr>
          <w:rFonts w:cstheme="minorHAnsi"/>
          <w:i/>
          <w:iCs/>
          <w:sz w:val="20"/>
          <w:szCs w:val="20"/>
        </w:rPr>
        <w:t xml:space="preserve">If you are under the age of 18, please also ask </w:t>
      </w:r>
      <w:r w:rsidR="008260FA">
        <w:rPr>
          <w:rFonts w:cstheme="minorHAnsi"/>
          <w:i/>
          <w:iCs/>
          <w:sz w:val="20"/>
          <w:szCs w:val="20"/>
        </w:rPr>
        <w:t>your</w:t>
      </w:r>
      <w:r w:rsidRPr="00DA6B4E">
        <w:rPr>
          <w:rFonts w:cstheme="minorHAnsi"/>
          <w:i/>
          <w:iCs/>
          <w:sz w:val="20"/>
          <w:szCs w:val="20"/>
        </w:rPr>
        <w:t xml:space="preserve"> parent to sign their consent to the conversation.</w:t>
      </w:r>
    </w:p>
    <w:p w14:paraId="5B3A73A8" w14:textId="77777777" w:rsidR="008260FA" w:rsidRDefault="008260FA" w:rsidP="00881838">
      <w:pPr>
        <w:rPr>
          <w:rFonts w:cstheme="minorHAnsi"/>
          <w:sz w:val="20"/>
          <w:szCs w:val="20"/>
        </w:rPr>
      </w:pPr>
    </w:p>
    <w:p w14:paraId="6A0BD8C3" w14:textId="6F8EFADA" w:rsidR="00DA6B4E" w:rsidRPr="00DA6B4E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Parent's confirmation</w:t>
      </w:r>
    </w:p>
    <w:p w14:paraId="09F323D8" w14:textId="4E565F67" w:rsidR="00881838" w:rsidRPr="00881838" w:rsidRDefault="00DA6B4E" w:rsidP="00881838">
      <w:pPr>
        <w:rPr>
          <w:rFonts w:cstheme="minorHAnsi"/>
          <w:sz w:val="20"/>
          <w:szCs w:val="20"/>
        </w:rPr>
      </w:pPr>
      <w:r w:rsidRPr="00DA6B4E">
        <w:rPr>
          <w:rFonts w:cstheme="minorHAnsi"/>
          <w:sz w:val="20"/>
          <w:szCs w:val="20"/>
        </w:rPr>
        <w:t>I confirm that I………………</w:t>
      </w:r>
      <w:proofErr w:type="gramStart"/>
      <w:r w:rsidRPr="00DA6B4E">
        <w:rPr>
          <w:rFonts w:cstheme="minorHAnsi"/>
          <w:sz w:val="20"/>
          <w:szCs w:val="20"/>
        </w:rPr>
        <w:t>.....</w:t>
      </w:r>
      <w:proofErr w:type="gramEnd"/>
      <w:r w:rsidRPr="00DA6B4E">
        <w:rPr>
          <w:rFonts w:cstheme="minorHAnsi"/>
          <w:sz w:val="20"/>
          <w:szCs w:val="20"/>
        </w:rPr>
        <w:t>……......</w:t>
      </w:r>
      <w:r w:rsidR="00937811">
        <w:rPr>
          <w:rFonts w:cstheme="minorHAnsi"/>
          <w:sz w:val="20"/>
          <w:szCs w:val="20"/>
        </w:rPr>
        <w:t>......................................................................</w:t>
      </w:r>
      <w:r w:rsidRPr="00DA6B4E">
        <w:rPr>
          <w:rFonts w:cstheme="minorHAnsi"/>
          <w:sz w:val="20"/>
          <w:szCs w:val="20"/>
        </w:rPr>
        <w:t xml:space="preserve"> (the child's parent/guardian) have provided written consent</w:t>
      </w:r>
      <w:r w:rsidR="00937811">
        <w:rPr>
          <w:rFonts w:cstheme="minorHAnsi"/>
          <w:sz w:val="20"/>
          <w:szCs w:val="20"/>
        </w:rPr>
        <w:t xml:space="preserve"> </w:t>
      </w:r>
      <w:r w:rsidRPr="00DA6B4E">
        <w:rPr>
          <w:rFonts w:cstheme="minorHAnsi"/>
          <w:sz w:val="20"/>
          <w:szCs w:val="20"/>
        </w:rPr>
        <w:t>for………………….…...……</w:t>
      </w:r>
      <w:r w:rsidR="00937811">
        <w:rPr>
          <w:rFonts w:cstheme="minorHAnsi"/>
          <w:sz w:val="20"/>
          <w:szCs w:val="20"/>
        </w:rPr>
        <w:t>………………………………………………………………</w:t>
      </w:r>
      <w:r w:rsidRPr="00DA6B4E">
        <w:rPr>
          <w:rFonts w:cstheme="minorHAnsi"/>
          <w:sz w:val="20"/>
          <w:szCs w:val="20"/>
        </w:rPr>
        <w:t>(child's name) to take part in the research and that I have explained the</w:t>
      </w:r>
      <w:r w:rsidR="00937811">
        <w:rPr>
          <w:rFonts w:cstheme="minorHAnsi"/>
          <w:sz w:val="20"/>
          <w:szCs w:val="20"/>
        </w:rPr>
        <w:t xml:space="preserve"> </w:t>
      </w:r>
      <w:r w:rsidRPr="00881838">
        <w:rPr>
          <w:rFonts w:cstheme="minorHAnsi"/>
          <w:sz w:val="20"/>
          <w:szCs w:val="20"/>
        </w:rPr>
        <w:t>information provided above to my child and that he/she has indicated that he/she understands</w:t>
      </w:r>
      <w:r w:rsidR="00881838" w:rsidRPr="00881838">
        <w:rPr>
          <w:rFonts w:cstheme="minorHAnsi"/>
          <w:sz w:val="20"/>
          <w:szCs w:val="20"/>
        </w:rPr>
        <w:t xml:space="preserve"> the</w:t>
      </w:r>
      <w:r w:rsidR="00937811">
        <w:rPr>
          <w:rFonts w:cstheme="minorHAnsi"/>
          <w:sz w:val="20"/>
          <w:szCs w:val="20"/>
        </w:rPr>
        <w:t xml:space="preserve"> </w:t>
      </w:r>
      <w:r w:rsidR="00881838" w:rsidRPr="00881838">
        <w:rPr>
          <w:rFonts w:cstheme="minorHAnsi"/>
          <w:sz w:val="20"/>
          <w:szCs w:val="20"/>
        </w:rPr>
        <w:t>activity and wants to participate.</w:t>
      </w:r>
    </w:p>
    <w:p w14:paraId="4FB2C08D" w14:textId="77777777" w:rsidR="00881838" w:rsidRPr="00881838" w:rsidRDefault="00881838" w:rsidP="00881838">
      <w:pPr>
        <w:rPr>
          <w:rFonts w:cstheme="minorHAnsi"/>
          <w:sz w:val="20"/>
          <w:szCs w:val="20"/>
        </w:rPr>
      </w:pPr>
      <w:r w:rsidRPr="00881838">
        <w:rPr>
          <w:rFonts w:cstheme="minorHAnsi"/>
          <w:sz w:val="20"/>
          <w:szCs w:val="20"/>
        </w:rPr>
        <w:t>SIGNATURE ….........…………………………………</w:t>
      </w:r>
      <w:proofErr w:type="gramStart"/>
      <w:r w:rsidRPr="00881838">
        <w:rPr>
          <w:rFonts w:cstheme="minorHAnsi"/>
          <w:sz w:val="20"/>
          <w:szCs w:val="20"/>
        </w:rPr>
        <w:t>….(</w:t>
      </w:r>
      <w:proofErr w:type="gramEnd"/>
      <w:r w:rsidRPr="00881838">
        <w:rPr>
          <w:rFonts w:cstheme="minorHAnsi"/>
          <w:sz w:val="20"/>
          <w:szCs w:val="20"/>
        </w:rPr>
        <w:t>parent/guardian) DATE …………………........</w:t>
      </w:r>
    </w:p>
    <w:p w14:paraId="7BD853C7" w14:textId="1791CC13" w:rsidR="00DA6B4E" w:rsidRPr="00881838" w:rsidRDefault="00881838" w:rsidP="00881838">
      <w:pPr>
        <w:rPr>
          <w:rFonts w:cstheme="minorHAnsi"/>
          <w:sz w:val="20"/>
          <w:szCs w:val="20"/>
        </w:rPr>
      </w:pPr>
      <w:r w:rsidRPr="00881838">
        <w:rPr>
          <w:rFonts w:cstheme="minorHAnsi"/>
          <w:i/>
          <w:iCs/>
          <w:sz w:val="20"/>
          <w:szCs w:val="20"/>
        </w:rPr>
        <w:t>Please hand this form to &lt;name of person&gt; or post it to &lt;address of researcher&gt;.</w:t>
      </w:r>
    </w:p>
    <w:p w14:paraId="3408AE2A" w14:textId="77777777" w:rsidR="00DA6B4E" w:rsidRDefault="00DA6B4E" w:rsidP="00DA6B4E">
      <w:pPr>
        <w:jc w:val="center"/>
        <w:rPr>
          <w:rFonts w:cstheme="minorHAnsi"/>
          <w:b/>
          <w:sz w:val="20"/>
          <w:szCs w:val="20"/>
        </w:rPr>
      </w:pPr>
    </w:p>
    <w:p w14:paraId="5AA1E418" w14:textId="77777777" w:rsidR="00DA6B4E" w:rsidRDefault="00DA6B4E" w:rsidP="00DA6B4E">
      <w:pPr>
        <w:jc w:val="center"/>
        <w:rPr>
          <w:rFonts w:cstheme="minorHAnsi"/>
          <w:b/>
          <w:sz w:val="20"/>
          <w:szCs w:val="20"/>
        </w:rPr>
      </w:pPr>
    </w:p>
    <w:p w14:paraId="2C77821D" w14:textId="77777777" w:rsidR="00DA6B4E" w:rsidRDefault="00DA6B4E" w:rsidP="00DA6B4E">
      <w:pPr>
        <w:jc w:val="center"/>
        <w:rPr>
          <w:rFonts w:cstheme="minorHAnsi"/>
          <w:b/>
          <w:sz w:val="20"/>
          <w:szCs w:val="20"/>
        </w:rPr>
      </w:pPr>
    </w:p>
    <w:p w14:paraId="429CD77C" w14:textId="77777777" w:rsidR="00DA6B4E" w:rsidRDefault="00DA6B4E" w:rsidP="003D6C1B">
      <w:pPr>
        <w:rPr>
          <w:rFonts w:cstheme="minorHAnsi"/>
          <w:b/>
          <w:sz w:val="20"/>
          <w:szCs w:val="20"/>
        </w:rPr>
      </w:pPr>
    </w:p>
    <w:p w14:paraId="3DF855DD" w14:textId="44E5E55C" w:rsidR="00E93E99" w:rsidRPr="006125F9" w:rsidRDefault="0031786D" w:rsidP="00DA6B4E">
      <w:pPr>
        <w:jc w:val="center"/>
        <w:rPr>
          <w:rFonts w:cstheme="minorHAnsi"/>
          <w:b/>
          <w:bCs/>
          <w:i/>
          <w:iCs/>
          <w:lang w:val="en-GB"/>
        </w:rPr>
      </w:pPr>
      <w:r>
        <w:rPr>
          <w:rFonts w:cstheme="minorHAnsi"/>
          <w:b/>
          <w:bCs/>
          <w:noProof/>
          <w:sz w:val="32"/>
          <w:szCs w:val="32"/>
          <w:lang w:val="en-GB"/>
        </w:rPr>
        <w:lastRenderedPageBreak/>
        <w:drawing>
          <wp:inline distT="0" distB="0" distL="0" distR="0" wp14:anchorId="21F32DEA" wp14:editId="06F9DDD2">
            <wp:extent cx="4108450" cy="727810"/>
            <wp:effectExtent l="0" t="0" r="6350" b="0"/>
            <wp:docPr id="220851584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6928" name="Picture 1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79" cy="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C7C8" w14:textId="793C729A" w:rsidR="00B53A26" w:rsidRPr="006125F9" w:rsidRDefault="00B53A26" w:rsidP="00065ECE">
      <w:pPr>
        <w:pStyle w:val="Heading2"/>
        <w:jc w:val="center"/>
        <w:rPr>
          <w:rFonts w:asciiTheme="minorHAnsi" w:hAnsiTheme="minorHAnsi" w:cstheme="minorHAnsi"/>
          <w:i w:val="0"/>
          <w:iCs w:val="0"/>
          <w:sz w:val="24"/>
          <w:szCs w:val="24"/>
          <w:lang w:val="en-GB"/>
        </w:rPr>
      </w:pPr>
      <w:r w:rsidRPr="006125F9">
        <w:rPr>
          <w:rFonts w:asciiTheme="minorHAnsi" w:hAnsiTheme="minorHAnsi" w:cstheme="minorHAnsi"/>
          <w:i w:val="0"/>
          <w:iCs w:val="0"/>
          <w:sz w:val="24"/>
          <w:szCs w:val="24"/>
          <w:lang w:val="en-GB"/>
        </w:rPr>
        <w:t xml:space="preserve">Agreement with Research Assistants </w:t>
      </w:r>
      <w:r w:rsidR="00065ECE" w:rsidRPr="006125F9">
        <w:rPr>
          <w:rFonts w:asciiTheme="minorHAnsi" w:hAnsiTheme="minorHAnsi" w:cstheme="minorHAnsi"/>
          <w:i w:val="0"/>
          <w:iCs w:val="0"/>
          <w:sz w:val="24"/>
          <w:szCs w:val="24"/>
          <w:lang w:val="en-GB"/>
        </w:rPr>
        <w:br/>
      </w:r>
      <w:r w:rsidRPr="006125F9">
        <w:rPr>
          <w:rFonts w:asciiTheme="minorHAnsi" w:hAnsiTheme="minorHAnsi" w:cstheme="minorHAnsi"/>
          <w:i w:val="0"/>
          <w:iCs w:val="0"/>
          <w:sz w:val="24"/>
          <w:szCs w:val="24"/>
          <w:lang w:val="en-GB"/>
        </w:rPr>
        <w:t xml:space="preserve">Regarding Confidentiality </w:t>
      </w:r>
      <w:r w:rsidR="005A78E5" w:rsidRPr="006125F9">
        <w:rPr>
          <w:rFonts w:asciiTheme="minorHAnsi" w:hAnsiTheme="minorHAnsi" w:cstheme="minorHAnsi"/>
          <w:i w:val="0"/>
          <w:iCs w:val="0"/>
          <w:sz w:val="24"/>
          <w:szCs w:val="24"/>
          <w:lang w:val="en-GB"/>
        </w:rPr>
        <w:t>and Intellectual Property</w:t>
      </w:r>
    </w:p>
    <w:p w14:paraId="75B7DB26" w14:textId="77777777" w:rsidR="00F92CAD" w:rsidRPr="006125F9" w:rsidRDefault="00F92CAD" w:rsidP="00C0612B">
      <w:pPr>
        <w:spacing w:after="0"/>
        <w:rPr>
          <w:rFonts w:cstheme="minorHAnsi"/>
          <w:sz w:val="24"/>
          <w:szCs w:val="24"/>
          <w:lang w:val="en-GB"/>
        </w:rPr>
      </w:pPr>
    </w:p>
    <w:p w14:paraId="337588CD" w14:textId="2C43AAE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 xml:space="preserve">Name of Project: </w:t>
      </w:r>
      <w:r w:rsidR="003D6C1B" w:rsidRPr="00DA6B4E">
        <w:rPr>
          <w:rFonts w:cstheme="minorHAnsi"/>
          <w:b/>
          <w:bCs/>
          <w:sz w:val="20"/>
          <w:szCs w:val="20"/>
        </w:rPr>
        <w:t>Religious Faith and Volunteering</w:t>
      </w:r>
    </w:p>
    <w:p w14:paraId="1C5F4599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0DFE0F" w14:textId="0936F4F0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We thank you for your willingness to assist in this project. In doing so, it is important that</w:t>
      </w:r>
    </w:p>
    <w:p w14:paraId="16D85A45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 xml:space="preserve">you keep the confidentiality of all the information that has been gathered </w:t>
      </w:r>
      <w:proofErr w:type="gramStart"/>
      <w:r w:rsidRPr="00B00779">
        <w:rPr>
          <w:rFonts w:cstheme="minorHAnsi"/>
          <w:sz w:val="20"/>
          <w:szCs w:val="20"/>
        </w:rPr>
        <w:t>in the course of</w:t>
      </w:r>
      <w:proofErr w:type="gramEnd"/>
    </w:p>
    <w:p w14:paraId="050BD439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 xml:space="preserve">the project. Hence, we ask that you sign your agreement to </w:t>
      </w:r>
      <w:proofErr w:type="gramStart"/>
      <w:r w:rsidRPr="00B00779">
        <w:rPr>
          <w:rFonts w:cstheme="minorHAnsi"/>
          <w:sz w:val="20"/>
          <w:szCs w:val="20"/>
        </w:rPr>
        <w:t>following</w:t>
      </w:r>
      <w:proofErr w:type="gramEnd"/>
      <w:r w:rsidRPr="00B00779">
        <w:rPr>
          <w:rFonts w:cstheme="minorHAnsi"/>
          <w:sz w:val="20"/>
          <w:szCs w:val="20"/>
        </w:rPr>
        <w:t xml:space="preserve"> points.</w:t>
      </w:r>
    </w:p>
    <w:p w14:paraId="5D4AC594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1D9494D" w14:textId="0DFDD115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00779">
        <w:rPr>
          <w:rFonts w:cstheme="minorHAnsi"/>
          <w:b/>
          <w:bCs/>
          <w:sz w:val="20"/>
          <w:szCs w:val="20"/>
        </w:rPr>
        <w:t>Confidentiality</w:t>
      </w:r>
    </w:p>
    <w:p w14:paraId="1B0421D7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DDEA75" w14:textId="188AAC63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The research assistant must not during the term of their involvement or anytime</w:t>
      </w:r>
    </w:p>
    <w:p w14:paraId="17788264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afterward (except in the proper course of their duties or as may be required by law</w:t>
      </w:r>
      <w:proofErr w:type="gramStart"/>
      <w:r w:rsidRPr="00B00779">
        <w:rPr>
          <w:rFonts w:cstheme="minorHAnsi"/>
          <w:sz w:val="20"/>
          <w:szCs w:val="20"/>
        </w:rPr>
        <w:t>):-</w:t>
      </w:r>
      <w:proofErr w:type="gramEnd"/>
    </w:p>
    <w:p w14:paraId="052F01C9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1. Without prior consent of Alphacrucis College copy any document or disclose to any</w:t>
      </w:r>
    </w:p>
    <w:p w14:paraId="77642C1F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other party any confidential information or material relating to the research</w:t>
      </w:r>
    </w:p>
    <w:p w14:paraId="58FD92A1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proofErr w:type="gramStart"/>
      <w:r w:rsidRPr="00B00779">
        <w:rPr>
          <w:rFonts w:cstheme="minorHAnsi"/>
          <w:sz w:val="20"/>
          <w:szCs w:val="20"/>
        </w:rPr>
        <w:t>project;</w:t>
      </w:r>
      <w:proofErr w:type="gramEnd"/>
    </w:p>
    <w:p w14:paraId="12EEFD96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2. Use or attempt to use any information gained in the process of the research and</w:t>
      </w:r>
    </w:p>
    <w:p w14:paraId="758327D3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 xml:space="preserve">data gathering in any manner outside of this research </w:t>
      </w:r>
      <w:proofErr w:type="gramStart"/>
      <w:r w:rsidRPr="00B00779">
        <w:rPr>
          <w:rFonts w:cstheme="minorHAnsi"/>
          <w:sz w:val="20"/>
          <w:szCs w:val="20"/>
        </w:rPr>
        <w:t>project;</w:t>
      </w:r>
      <w:proofErr w:type="gramEnd"/>
    </w:p>
    <w:p w14:paraId="439BBCAB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3. At the end of the research project, returned to the [name of the researcher], who</w:t>
      </w:r>
    </w:p>
    <w:p w14:paraId="48A1BF11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will arrange for a copy to be kept at Alphacrucis for the required time of 7 years,</w:t>
      </w:r>
    </w:p>
    <w:p w14:paraId="002BCBF1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 xml:space="preserve">while all other copies are </w:t>
      </w:r>
      <w:proofErr w:type="gramStart"/>
      <w:r w:rsidRPr="00B00779">
        <w:rPr>
          <w:rFonts w:cstheme="minorHAnsi"/>
          <w:sz w:val="20"/>
          <w:szCs w:val="20"/>
        </w:rPr>
        <w:t>destroyed;</w:t>
      </w:r>
      <w:proofErr w:type="gramEnd"/>
    </w:p>
    <w:p w14:paraId="2B3B8B15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4. Will not keep in electronic or hard copy any material or notes relating to this</w:t>
      </w:r>
    </w:p>
    <w:p w14:paraId="265376C1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research once the files have been sent to [the name of the researcher].</w:t>
      </w:r>
    </w:p>
    <w:p w14:paraId="0A8F0429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AFF8EF8" w14:textId="40A78088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00779">
        <w:rPr>
          <w:rFonts w:cstheme="minorHAnsi"/>
          <w:b/>
          <w:bCs/>
          <w:sz w:val="20"/>
          <w:szCs w:val="20"/>
        </w:rPr>
        <w:t>Copyright and Intellectual Property</w:t>
      </w:r>
    </w:p>
    <w:p w14:paraId="1B8C0FCE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91CBD86" w14:textId="2B9F5BA8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In signing this form, [name of the research assistant] forfeits any rights to intellectual</w:t>
      </w:r>
    </w:p>
    <w:p w14:paraId="0E9F9A38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property that the member may have developed at the direction of [name of the</w:t>
      </w:r>
    </w:p>
    <w:p w14:paraId="1BEC1656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Alphacrucis researcher] whilst in any capacity of research data gathering.</w:t>
      </w:r>
    </w:p>
    <w:p w14:paraId="4B21995D" w14:textId="3CCC2829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B00779">
        <w:rPr>
          <w:rFonts w:cstheme="minorHAnsi"/>
          <w:i/>
          <w:iCs/>
          <w:sz w:val="20"/>
          <w:szCs w:val="20"/>
        </w:rPr>
        <w:t>“I ……………………………</w:t>
      </w:r>
      <w:r w:rsidR="00B00779">
        <w:rPr>
          <w:rFonts w:cstheme="minorHAnsi"/>
          <w:i/>
          <w:iCs/>
          <w:sz w:val="20"/>
          <w:szCs w:val="20"/>
        </w:rPr>
        <w:t>…………………………</w:t>
      </w:r>
      <w:r w:rsidRPr="00B00779">
        <w:rPr>
          <w:rFonts w:cstheme="minorHAnsi"/>
          <w:i/>
          <w:iCs/>
          <w:sz w:val="20"/>
          <w:szCs w:val="20"/>
        </w:rPr>
        <w:t xml:space="preserve"> both acknowledge and agree to abide by the terms and</w:t>
      </w:r>
    </w:p>
    <w:p w14:paraId="6305607F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B00779">
        <w:rPr>
          <w:rFonts w:cstheme="minorHAnsi"/>
          <w:i/>
          <w:iCs/>
          <w:sz w:val="20"/>
          <w:szCs w:val="20"/>
        </w:rPr>
        <w:t xml:space="preserve">conditions of my responsibilities towards confidentiality and intellectual property during </w:t>
      </w:r>
      <w:proofErr w:type="gramStart"/>
      <w:r w:rsidRPr="00B00779">
        <w:rPr>
          <w:rFonts w:cstheme="minorHAnsi"/>
          <w:i/>
          <w:iCs/>
          <w:sz w:val="20"/>
          <w:szCs w:val="20"/>
        </w:rPr>
        <w:t>my</w:t>
      </w:r>
      <w:proofErr w:type="gramEnd"/>
    </w:p>
    <w:p w14:paraId="6053CE90" w14:textId="77777777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B00779">
        <w:rPr>
          <w:rFonts w:cstheme="minorHAnsi"/>
          <w:i/>
          <w:iCs/>
          <w:sz w:val="20"/>
          <w:szCs w:val="20"/>
        </w:rPr>
        <w:t xml:space="preserve">involvement with </w:t>
      </w:r>
      <w:proofErr w:type="gramStart"/>
      <w:r w:rsidRPr="00B00779">
        <w:rPr>
          <w:rFonts w:cstheme="minorHAnsi"/>
          <w:i/>
          <w:iCs/>
          <w:sz w:val="20"/>
          <w:szCs w:val="20"/>
        </w:rPr>
        <w:t>any and all</w:t>
      </w:r>
      <w:proofErr w:type="gramEnd"/>
      <w:r w:rsidRPr="00B00779">
        <w:rPr>
          <w:rFonts w:cstheme="minorHAnsi"/>
          <w:i/>
          <w:iCs/>
          <w:sz w:val="20"/>
          <w:szCs w:val="20"/>
        </w:rPr>
        <w:t xml:space="preserve"> aspects of the research project of [name of researcher].”</w:t>
      </w:r>
    </w:p>
    <w:p w14:paraId="4D2E720A" w14:textId="77777777" w:rsidR="00B00779" w:rsidRDefault="00B00779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A284FC5" w14:textId="0584A805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Name of research assistant: …………………………………………………………………………………</w:t>
      </w:r>
      <w:proofErr w:type="gramStart"/>
      <w:r w:rsidRPr="00B00779">
        <w:rPr>
          <w:rFonts w:cstheme="minorHAnsi"/>
          <w:sz w:val="20"/>
          <w:szCs w:val="20"/>
        </w:rPr>
        <w:t>…..</w:t>
      </w:r>
      <w:proofErr w:type="gramEnd"/>
    </w:p>
    <w:p w14:paraId="0156A44E" w14:textId="77777777" w:rsidR="00B00779" w:rsidRDefault="00B00779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788E9CB" w14:textId="09D9BDE5" w:rsidR="00240441" w:rsidRPr="00B00779" w:rsidRDefault="00240441" w:rsidP="00240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Signature of research assistant: ……………………………………………………………………………</w:t>
      </w:r>
      <w:proofErr w:type="gramStart"/>
      <w:r w:rsidRPr="00B00779">
        <w:rPr>
          <w:rFonts w:cstheme="minorHAnsi"/>
          <w:sz w:val="20"/>
          <w:szCs w:val="20"/>
        </w:rPr>
        <w:t>…..</w:t>
      </w:r>
      <w:proofErr w:type="gramEnd"/>
    </w:p>
    <w:p w14:paraId="724D72CD" w14:textId="77777777" w:rsidR="00B00779" w:rsidRDefault="00B00779" w:rsidP="00BF4969">
      <w:pPr>
        <w:spacing w:after="0"/>
        <w:rPr>
          <w:rFonts w:cstheme="minorHAnsi"/>
          <w:sz w:val="20"/>
          <w:szCs w:val="20"/>
        </w:rPr>
      </w:pPr>
    </w:p>
    <w:p w14:paraId="5BD34E3E" w14:textId="73E9FAF5" w:rsidR="00FF1269" w:rsidRDefault="00240441" w:rsidP="00BF4969">
      <w:pPr>
        <w:spacing w:after="0"/>
        <w:rPr>
          <w:rFonts w:cstheme="minorHAnsi"/>
          <w:sz w:val="20"/>
          <w:szCs w:val="20"/>
        </w:rPr>
      </w:pPr>
      <w:r w:rsidRPr="00B00779">
        <w:rPr>
          <w:rFonts w:cstheme="minorHAnsi"/>
          <w:sz w:val="20"/>
          <w:szCs w:val="20"/>
        </w:rPr>
        <w:t>Date of signing: …………………………………………….</w:t>
      </w:r>
    </w:p>
    <w:p w14:paraId="4688AC16" w14:textId="77777777" w:rsidR="00B00779" w:rsidRDefault="00B00779" w:rsidP="00BF4969">
      <w:pPr>
        <w:spacing w:after="0"/>
        <w:rPr>
          <w:rFonts w:cstheme="minorHAnsi"/>
          <w:sz w:val="20"/>
          <w:szCs w:val="20"/>
        </w:rPr>
      </w:pPr>
    </w:p>
    <w:p w14:paraId="728851E7" w14:textId="77777777" w:rsidR="00B00779" w:rsidRDefault="00B00779" w:rsidP="00BF4969">
      <w:pPr>
        <w:spacing w:after="0"/>
        <w:rPr>
          <w:rFonts w:cstheme="minorHAnsi"/>
          <w:sz w:val="20"/>
          <w:szCs w:val="20"/>
        </w:rPr>
      </w:pPr>
    </w:p>
    <w:p w14:paraId="082B898A" w14:textId="77777777" w:rsidR="00B00779" w:rsidRDefault="00B00779" w:rsidP="00BF4969">
      <w:pPr>
        <w:spacing w:after="0"/>
        <w:rPr>
          <w:rFonts w:cstheme="minorHAnsi"/>
          <w:sz w:val="20"/>
          <w:szCs w:val="20"/>
        </w:rPr>
      </w:pPr>
    </w:p>
    <w:p w14:paraId="12B77906" w14:textId="77777777" w:rsidR="003D6C1B" w:rsidRDefault="003D6C1B" w:rsidP="00BF4969">
      <w:pPr>
        <w:spacing w:after="0"/>
        <w:rPr>
          <w:rFonts w:cstheme="minorHAnsi"/>
          <w:sz w:val="20"/>
          <w:szCs w:val="20"/>
        </w:rPr>
      </w:pPr>
    </w:p>
    <w:p w14:paraId="60803C97" w14:textId="77777777" w:rsidR="003D6C1B" w:rsidRDefault="003D6C1B" w:rsidP="00BF4969">
      <w:pPr>
        <w:spacing w:after="0"/>
        <w:rPr>
          <w:rFonts w:cstheme="minorHAnsi"/>
          <w:sz w:val="20"/>
          <w:szCs w:val="20"/>
        </w:rPr>
      </w:pPr>
    </w:p>
    <w:p w14:paraId="733E2883" w14:textId="77777777" w:rsidR="003D6C1B" w:rsidRDefault="003D6C1B" w:rsidP="00BF4969">
      <w:pPr>
        <w:spacing w:after="0"/>
        <w:rPr>
          <w:rFonts w:cstheme="minorHAnsi"/>
          <w:sz w:val="20"/>
          <w:szCs w:val="20"/>
        </w:rPr>
      </w:pPr>
    </w:p>
    <w:p w14:paraId="2F238A2D" w14:textId="77777777" w:rsidR="00B00779" w:rsidRDefault="00B00779" w:rsidP="00BF4969">
      <w:pPr>
        <w:spacing w:after="0"/>
        <w:rPr>
          <w:rFonts w:cstheme="minorHAnsi"/>
          <w:sz w:val="20"/>
          <w:szCs w:val="20"/>
        </w:rPr>
      </w:pPr>
    </w:p>
    <w:p w14:paraId="0AAC0D3E" w14:textId="77777777" w:rsidR="00B00779" w:rsidRPr="006125F9" w:rsidRDefault="00B00779" w:rsidP="00BF4969">
      <w:pPr>
        <w:spacing w:after="0"/>
        <w:rPr>
          <w:rFonts w:cstheme="minorHAnsi"/>
          <w:iCs/>
          <w:sz w:val="20"/>
          <w:szCs w:val="20"/>
          <w:lang w:val="en-GB"/>
        </w:rPr>
      </w:pPr>
    </w:p>
    <w:p w14:paraId="3342033C" w14:textId="66E65ABA" w:rsidR="00E93E99" w:rsidRPr="006125F9" w:rsidRDefault="0031786D" w:rsidP="00A734DD">
      <w:pPr>
        <w:jc w:val="center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noProof/>
          <w:sz w:val="32"/>
          <w:szCs w:val="32"/>
          <w:lang w:val="en-GB"/>
        </w:rPr>
        <w:lastRenderedPageBreak/>
        <w:drawing>
          <wp:inline distT="0" distB="0" distL="0" distR="0" wp14:anchorId="585812D0" wp14:editId="2E33741A">
            <wp:extent cx="4108450" cy="727810"/>
            <wp:effectExtent l="0" t="0" r="6350" b="0"/>
            <wp:docPr id="24355330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26928" name="Picture 1" descr="A black and grey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179" cy="7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03E22" w14:textId="0A6A8376" w:rsidR="00D27E67" w:rsidRPr="006125F9" w:rsidRDefault="00C27D2B" w:rsidP="00A734DD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125F9">
        <w:rPr>
          <w:rFonts w:cstheme="minorHAnsi"/>
          <w:b/>
          <w:bCs/>
          <w:sz w:val="24"/>
          <w:szCs w:val="24"/>
          <w:lang w:val="en-GB"/>
        </w:rPr>
        <w:t>Introduction to Survey</w:t>
      </w:r>
    </w:p>
    <w:p w14:paraId="6C930D6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00779">
        <w:rPr>
          <w:rFonts w:cstheme="minorHAnsi"/>
          <w:b/>
          <w:bCs/>
          <w:color w:val="000000"/>
          <w:sz w:val="20"/>
          <w:szCs w:val="20"/>
        </w:rPr>
        <w:t>Introduction to Survey</w:t>
      </w:r>
    </w:p>
    <w:p w14:paraId="6075A7F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I am studying religious faith and volunteering at Alphacrucis as part of the requirements for</w:t>
      </w:r>
    </w:p>
    <w:p w14:paraId="1CB9ABA3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B00779">
        <w:rPr>
          <w:rFonts w:cstheme="minorHAnsi"/>
          <w:color w:val="000000"/>
          <w:sz w:val="20"/>
          <w:szCs w:val="20"/>
        </w:rPr>
        <w:t>Doctorate of Ministry</w:t>
      </w:r>
      <w:proofErr w:type="gramEnd"/>
      <w:r w:rsidRPr="00B00779">
        <w:rPr>
          <w:rFonts w:cstheme="minorHAnsi"/>
          <w:color w:val="000000"/>
          <w:sz w:val="20"/>
          <w:szCs w:val="20"/>
        </w:rPr>
        <w:t>. This study is being supervised by Dr P. Black.</w:t>
      </w:r>
    </w:p>
    <w:p w14:paraId="533DB5D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9FA5E30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The aims of the study are to understand the role of religious faith in motivating and engaging people</w:t>
      </w:r>
    </w:p>
    <w:p w14:paraId="34FC265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in volunteering. I expect the research to have benefits for both your church and the wider church in</w:t>
      </w:r>
    </w:p>
    <w:p w14:paraId="48579559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providing direction as to how people can best be motivation and engaged in volunteering for the</w:t>
      </w:r>
    </w:p>
    <w:p w14:paraId="6309449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benefit of the wider society and the church.</w:t>
      </w:r>
    </w:p>
    <w:p w14:paraId="17CB6E6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98EC61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B00779">
        <w:rPr>
          <w:rFonts w:cstheme="minorHAnsi"/>
          <w:color w:val="000000"/>
          <w:sz w:val="20"/>
          <w:szCs w:val="20"/>
        </w:rPr>
        <w:t>In order to</w:t>
      </w:r>
      <w:proofErr w:type="gramEnd"/>
      <w:r w:rsidRPr="00B00779">
        <w:rPr>
          <w:rFonts w:cstheme="minorHAnsi"/>
          <w:color w:val="000000"/>
          <w:sz w:val="20"/>
          <w:szCs w:val="20"/>
        </w:rPr>
        <w:t xml:space="preserve"> undertake this research, I would be most grateful if you would be willing to complete this</w:t>
      </w:r>
    </w:p>
    <w:p w14:paraId="06B146C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survey. Please note that participation is entirely voluntary and there are no consequences for you of</w:t>
      </w:r>
    </w:p>
    <w:p w14:paraId="59F58F78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not responding to the survey. You are also free to refrain from answering any question. The survey is</w:t>
      </w:r>
    </w:p>
    <w:p w14:paraId="3C8DD180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likely to take you about 10 minutes</w:t>
      </w:r>
    </w:p>
    <w:p w14:paraId="0944C3E1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7AAEC59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There are no right or wrong answers. I am simply interested in your thoughts: your insights and your</w:t>
      </w:r>
    </w:p>
    <w:p w14:paraId="6339EBC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opinions. All information gathered from participants will </w:t>
      </w:r>
      <w:proofErr w:type="gramStart"/>
      <w:r w:rsidRPr="00B00779">
        <w:rPr>
          <w:rFonts w:cstheme="minorHAnsi"/>
          <w:color w:val="000000"/>
          <w:sz w:val="20"/>
          <w:szCs w:val="20"/>
        </w:rPr>
        <w:t>kept confidentially</w:t>
      </w:r>
      <w:proofErr w:type="gramEnd"/>
      <w:r w:rsidRPr="00B00779">
        <w:rPr>
          <w:rFonts w:cstheme="minorHAnsi"/>
          <w:color w:val="000000"/>
          <w:sz w:val="20"/>
          <w:szCs w:val="20"/>
        </w:rPr>
        <w:t>. While it must be kept</w:t>
      </w:r>
    </w:p>
    <w:p w14:paraId="4017C64E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for 7 years for legal reasons, it will be kept in locked cupboards at Alphacrucis. Only general patterns</w:t>
      </w:r>
    </w:p>
    <w:p w14:paraId="6B1F65F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from this research will be reported in my thesis and in any other articles or publications based on</w:t>
      </w:r>
    </w:p>
    <w:p w14:paraId="2E97A772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this research. I will not be asking your name or identifying details in the survey.</w:t>
      </w:r>
    </w:p>
    <w:p w14:paraId="6809FB2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AFF9DD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In return for your assistance, I am happy to offer you a short report of the outcomes of the research.</w:t>
      </w:r>
    </w:p>
    <w:p w14:paraId="0B577B1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You may contact me to request a report or to obtain further information about this research on</w:t>
      </w:r>
    </w:p>
    <w:p w14:paraId="361981A9" w14:textId="3349801B" w:rsidR="00B00779" w:rsidRPr="00B00779" w:rsidRDefault="003D6C1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hyperlink r:id="rId29" w:history="1">
        <w:r w:rsidRPr="004D1C73">
          <w:rPr>
            <w:rStyle w:val="Hyperlink"/>
            <w:rFonts w:cstheme="minorHAnsi"/>
            <w:sz w:val="20"/>
            <w:szCs w:val="20"/>
          </w:rPr>
          <w:t>Philip.hughes@ac.edu.au</w:t>
        </w:r>
      </w:hyperlink>
      <w:r w:rsidRPr="003D6C1B">
        <w:rPr>
          <w:rFonts w:cstheme="minorHAnsi"/>
          <w:sz w:val="20"/>
          <w:szCs w:val="20"/>
        </w:rPr>
        <w:t>.</w:t>
      </w:r>
      <w:r w:rsidR="00B00779" w:rsidRPr="00B00779">
        <w:rPr>
          <w:rFonts w:cstheme="minorHAnsi"/>
          <w:color w:val="000000"/>
          <w:sz w:val="20"/>
          <w:szCs w:val="20"/>
        </w:rPr>
        <w:t xml:space="preserve"> The research will be approved by the Human Research Ethics Committee at</w:t>
      </w:r>
    </w:p>
    <w:p w14:paraId="0B90109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Alphacrucis and any ethical concerns regarding this research may be addressed to</w:t>
      </w:r>
    </w:p>
    <w:p w14:paraId="30D9C67A" w14:textId="2CF7B7EE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secretary.HREC@ac.edu.au.</w:t>
      </w:r>
    </w:p>
    <w:p w14:paraId="21289563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DA00AB1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Please note that your willingness to participate in the research is indicated by your completion of</w:t>
      </w:r>
    </w:p>
    <w:p w14:paraId="6FC6F001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this survey.</w:t>
      </w:r>
    </w:p>
    <w:p w14:paraId="3F36E11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DF2500C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[Name of researcher]</w:t>
      </w:r>
    </w:p>
    <w:p w14:paraId="6F340B4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3F5B59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00779">
        <w:rPr>
          <w:rFonts w:cstheme="minorHAnsi"/>
          <w:b/>
          <w:bCs/>
          <w:color w:val="000000"/>
          <w:sz w:val="20"/>
          <w:szCs w:val="20"/>
        </w:rPr>
        <w:t>Survey Questions</w:t>
      </w:r>
    </w:p>
    <w:p w14:paraId="725F336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444953C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00779">
        <w:rPr>
          <w:rFonts w:cstheme="minorHAnsi"/>
          <w:b/>
          <w:bCs/>
          <w:color w:val="000000"/>
          <w:sz w:val="20"/>
          <w:szCs w:val="20"/>
        </w:rPr>
        <w:t>Informal Volunteering</w:t>
      </w:r>
    </w:p>
    <w:p w14:paraId="661DF2C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 xml:space="preserve">One way many people contribute to the lives of others is through the care of people in </w:t>
      </w:r>
      <w:proofErr w:type="gramStart"/>
      <w:r w:rsidRPr="00B00779">
        <w:rPr>
          <w:rFonts w:cstheme="minorHAnsi"/>
          <w:i/>
          <w:iCs/>
          <w:color w:val="000000"/>
          <w:sz w:val="20"/>
          <w:szCs w:val="20"/>
        </w:rPr>
        <w:t>their</w:t>
      </w:r>
      <w:proofErr w:type="gramEnd"/>
    </w:p>
    <w:p w14:paraId="25F820F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families and their neighbourhood.</w:t>
      </w:r>
    </w:p>
    <w:p w14:paraId="3B15D862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1. Which statement best describes your household? You live ...</w:t>
      </w:r>
    </w:p>
    <w:p w14:paraId="501AFEF8" w14:textId="42BCB49E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Alone</w:t>
      </w:r>
    </w:p>
    <w:p w14:paraId="36B441FE" w14:textId="6558A181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As a single parent living with children</w:t>
      </w:r>
    </w:p>
    <w:p w14:paraId="3C547535" w14:textId="6016C7EB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With a partner/spouse and children</w:t>
      </w:r>
    </w:p>
    <w:p w14:paraId="0F21341F" w14:textId="5D7BEBA5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With a partner/spouse without children</w:t>
      </w:r>
    </w:p>
    <w:p w14:paraId="07D92FC7" w14:textId="45B819F2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With a variety of family members</w:t>
      </w:r>
    </w:p>
    <w:p w14:paraId="320AA6B5" w14:textId="15C2E29D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With other adults not related to me</w:t>
      </w:r>
    </w:p>
    <w:p w14:paraId="5DAA372F" w14:textId="70BC897A" w:rsidR="00B00779" w:rsidRP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With parents, with or without other brothers or sisters</w:t>
      </w:r>
    </w:p>
    <w:p w14:paraId="6613E036" w14:textId="06212204" w:rsidR="00B00779" w:rsidRDefault="00B00779" w:rsidP="00B007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Other (please describe) ________________________________________</w:t>
      </w:r>
    </w:p>
    <w:p w14:paraId="0E3F550E" w14:textId="77777777" w:rsidR="00B00779" w:rsidRPr="00B00779" w:rsidRDefault="00B00779" w:rsidP="00B007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38D652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2. Over the past 12 months, have you done any of the following, outside of your paid</w:t>
      </w:r>
    </w:p>
    <w:p w14:paraId="026EC52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employment?</w:t>
      </w:r>
    </w:p>
    <w:p w14:paraId="6E8EABF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(Please click on all that apply or leave blank if none apply.)</w:t>
      </w:r>
    </w:p>
    <w:p w14:paraId="7268A036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lastRenderedPageBreak/>
        <w:t>That are members of your family, including your extended family and people who are not members of</w:t>
      </w:r>
    </w:p>
    <w:p w14:paraId="32D73B4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your family.</w:t>
      </w:r>
    </w:p>
    <w:p w14:paraId="06097F17" w14:textId="7C5410E3" w:rsidR="00B00779" w:rsidRPr="00B00779" w:rsidRDefault="00B00779" w:rsidP="00B007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Cared for a person who is sick or who has a disability</w:t>
      </w:r>
    </w:p>
    <w:p w14:paraId="355D5199" w14:textId="0FFD56E8" w:rsidR="00B00779" w:rsidRPr="00B00779" w:rsidRDefault="00B00779" w:rsidP="00B007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Cared for babies or children (other than your own children)</w:t>
      </w:r>
    </w:p>
    <w:p w14:paraId="581035EB" w14:textId="46958F5D" w:rsidR="00B00779" w:rsidRPr="00B00779" w:rsidRDefault="00B00779" w:rsidP="00B007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Cared for an elderly person</w:t>
      </w:r>
    </w:p>
    <w:p w14:paraId="00F16253" w14:textId="7770985E" w:rsidR="00B00779" w:rsidRDefault="00B00779" w:rsidP="00B007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Provided financial or other support for children who are not living with you</w:t>
      </w:r>
    </w:p>
    <w:p w14:paraId="482DEBF1" w14:textId="77777777" w:rsidR="00B00779" w:rsidRPr="00B00779" w:rsidRDefault="00B00779" w:rsidP="00B007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755B77C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3. On average, how many hours per month do you estimate you have spent in the physical</w:t>
      </w:r>
    </w:p>
    <w:p w14:paraId="3E6CE5C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care of babies or children (other than your own), or sick, disabled or elderly people, outside</w:t>
      </w:r>
    </w:p>
    <w:p w14:paraId="72B76DB6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your paid employment? </w:t>
      </w:r>
      <w:r w:rsidRPr="00B00779">
        <w:rPr>
          <w:rFonts w:cstheme="minorHAnsi"/>
          <w:i/>
          <w:iCs/>
          <w:color w:val="000000"/>
          <w:sz w:val="20"/>
          <w:szCs w:val="20"/>
        </w:rPr>
        <w:t>(Enter '0' if you have not spent any hours in such activities.)</w:t>
      </w:r>
    </w:p>
    <w:p w14:paraId="01F8D356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 Hours per month</w:t>
      </w:r>
    </w:p>
    <w:p w14:paraId="2A69517D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1D0333A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4. Over the last 12 months, did you provide any help without pay for others in the following</w:t>
      </w:r>
    </w:p>
    <w:p w14:paraId="6B4A1F9F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ways? </w:t>
      </w:r>
      <w:r w:rsidRPr="00B00779">
        <w:rPr>
          <w:rFonts w:cstheme="minorHAnsi"/>
          <w:i/>
          <w:iCs/>
          <w:color w:val="000000"/>
          <w:sz w:val="20"/>
          <w:szCs w:val="20"/>
        </w:rPr>
        <w:t>(Please click on all that apply or leave blank if none apply.)</w:t>
      </w:r>
    </w:p>
    <w:p w14:paraId="15AC08A8" w14:textId="4CA60357" w:rsidR="00B00779" w:rsidRPr="00B00779" w:rsidRDefault="00B00779" w:rsidP="00B00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Domestic work, home maintenance or gardening</w:t>
      </w:r>
    </w:p>
    <w:p w14:paraId="03D4CC1C" w14:textId="49AC57B8" w:rsidR="00B00779" w:rsidRPr="00B00779" w:rsidRDefault="00B00779" w:rsidP="00B00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Providing transport or running errands</w:t>
      </w:r>
    </w:p>
    <w:p w14:paraId="15A6EEB2" w14:textId="77FC0423" w:rsidR="00B00779" w:rsidRPr="00B00779" w:rsidRDefault="00B00779" w:rsidP="00B00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Teaching, coaching or practical advice</w:t>
      </w:r>
    </w:p>
    <w:p w14:paraId="401FCFB2" w14:textId="6592B638" w:rsidR="00B00779" w:rsidRPr="00B00779" w:rsidRDefault="00B00779" w:rsidP="00B00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Providing emotional support</w:t>
      </w:r>
    </w:p>
    <w:p w14:paraId="1F6FBFE0" w14:textId="77DB3736" w:rsidR="00B00779" w:rsidRPr="00B00779" w:rsidRDefault="00B00779" w:rsidP="00B00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Use of your specialised or professional skills to help others</w:t>
      </w:r>
    </w:p>
    <w:p w14:paraId="1D20B08B" w14:textId="0E15BE2E" w:rsidR="00B00779" w:rsidRDefault="00B00779" w:rsidP="00B007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Other</w:t>
      </w:r>
    </w:p>
    <w:p w14:paraId="3AD4E9AF" w14:textId="77777777" w:rsidR="00B00779" w:rsidRPr="00B00779" w:rsidRDefault="00B00779" w:rsidP="00B0077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A2198DE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5. If you clicked 'other' in question 4, please describe how you provided help.</w:t>
      </w:r>
    </w:p>
    <w:p w14:paraId="45F2445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___________________________________________</w:t>
      </w:r>
    </w:p>
    <w:p w14:paraId="7A352A60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___________________________________________</w:t>
      </w:r>
    </w:p>
    <w:p w14:paraId="64A7A47A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___________________________________________</w:t>
      </w:r>
    </w:p>
    <w:p w14:paraId="7CA9D3AD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E5DC30D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6. On average, how many hours per month do you estimate you have spent without pay</w:t>
      </w:r>
    </w:p>
    <w:p w14:paraId="3E107E53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helping people in such was as described in questions 11 and 12? </w:t>
      </w:r>
      <w:r w:rsidRPr="00B00779">
        <w:rPr>
          <w:rFonts w:cstheme="minorHAnsi"/>
          <w:i/>
          <w:iCs/>
          <w:color w:val="000000"/>
          <w:sz w:val="20"/>
          <w:szCs w:val="20"/>
        </w:rPr>
        <w:t>(Enter '0' if you have not</w:t>
      </w:r>
    </w:p>
    <w:p w14:paraId="19CAFD43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spent any hours in such activities.)</w:t>
      </w:r>
    </w:p>
    <w:p w14:paraId="1B62B548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 Hours per month</w:t>
      </w:r>
    </w:p>
    <w:p w14:paraId="116B174E" w14:textId="77777777" w:rsidR="006C08A9" w:rsidRPr="00B00779" w:rsidRDefault="006C08A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D138A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00779">
        <w:rPr>
          <w:rFonts w:cstheme="minorHAnsi"/>
          <w:b/>
          <w:bCs/>
          <w:color w:val="000000"/>
          <w:sz w:val="20"/>
          <w:szCs w:val="20"/>
        </w:rPr>
        <w:t>Unpaid Work</w:t>
      </w:r>
    </w:p>
    <w:p w14:paraId="5976A8DE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The next few questions are about unpaid voluntary work, that is, help willingly given in the</w:t>
      </w:r>
    </w:p>
    <w:p w14:paraId="38393CD1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form of time, service or skills to a club, organisation or association.</w:t>
      </w:r>
    </w:p>
    <w:p w14:paraId="7B4ADAE2" w14:textId="77777777" w:rsidR="006C08A9" w:rsidRPr="00B00779" w:rsidRDefault="006C08A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</w:p>
    <w:p w14:paraId="06DEF48C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7. Here are examples of the types of organisations or groups for which people may do</w:t>
      </w:r>
    </w:p>
    <w:p w14:paraId="32585170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voluntary work. In the past 12 months, did you do </w:t>
      </w:r>
      <w:r w:rsidRPr="00B00779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unpaid voluntary work </w:t>
      </w:r>
      <w:r w:rsidRPr="00B00779">
        <w:rPr>
          <w:rFonts w:cstheme="minorHAnsi"/>
          <w:color w:val="000000"/>
          <w:sz w:val="20"/>
          <w:szCs w:val="20"/>
        </w:rPr>
        <w:t>for any of</w:t>
      </w:r>
    </w:p>
    <w:p w14:paraId="01390078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these types of organisations? </w:t>
      </w:r>
      <w:r w:rsidRPr="00B00779">
        <w:rPr>
          <w:rFonts w:cstheme="minorHAnsi"/>
          <w:i/>
          <w:iCs/>
          <w:color w:val="000000"/>
          <w:sz w:val="20"/>
          <w:szCs w:val="20"/>
        </w:rPr>
        <w:t>(Click all that apply or leave blank if none apply.)</w:t>
      </w:r>
    </w:p>
    <w:p w14:paraId="02D3B9B7" w14:textId="65235A03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Arts, music or drama (other than as a performer)</w:t>
      </w:r>
    </w:p>
    <w:p w14:paraId="0F8844DA" w14:textId="12AE690C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Parenting, children or youth</w:t>
      </w:r>
    </w:p>
    <w:p w14:paraId="79C613FA" w14:textId="1E017331" w:rsidR="00B00779" w:rsidRPr="006C08A9" w:rsidRDefault="006C08A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eastAsia="Wingdings-Regular" w:cstheme="minorHAnsi"/>
          <w:color w:val="000000"/>
          <w:sz w:val="20"/>
          <w:szCs w:val="20"/>
        </w:rPr>
        <w:t>W</w:t>
      </w:r>
      <w:r w:rsidR="00B00779" w:rsidRPr="006C08A9">
        <w:rPr>
          <w:rFonts w:cstheme="minorHAnsi"/>
          <w:color w:val="000000"/>
          <w:sz w:val="20"/>
          <w:szCs w:val="20"/>
        </w:rPr>
        <w:t>elfare or community services</w:t>
      </w:r>
    </w:p>
    <w:p w14:paraId="3EF958E4" w14:textId="5CD19403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Ethnic or cultural organisations</w:t>
      </w:r>
    </w:p>
    <w:p w14:paraId="7ED3F6D2" w14:textId="6E83131D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Business, professional or union organisations</w:t>
      </w:r>
    </w:p>
    <w:p w14:paraId="24B0C7E2" w14:textId="39409560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Education and training (such as schools, U3A)</w:t>
      </w:r>
    </w:p>
    <w:p w14:paraId="2CF0EAAA" w14:textId="4A5AB648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Emergency services</w:t>
      </w:r>
    </w:p>
    <w:p w14:paraId="31675320" w14:textId="1BC84053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 xml:space="preserve">Environmental or animal welfare (including </w:t>
      </w:r>
      <w:proofErr w:type="spellStart"/>
      <w:r w:rsidRPr="006C08A9">
        <w:rPr>
          <w:rFonts w:cstheme="minorHAnsi"/>
          <w:color w:val="000000"/>
          <w:sz w:val="20"/>
          <w:szCs w:val="20"/>
        </w:rPr>
        <w:t>landcare</w:t>
      </w:r>
      <w:proofErr w:type="spellEnd"/>
      <w:r w:rsidRPr="006C08A9">
        <w:rPr>
          <w:rFonts w:cstheme="minorHAnsi"/>
          <w:color w:val="000000"/>
          <w:sz w:val="20"/>
          <w:szCs w:val="20"/>
        </w:rPr>
        <w:t>)</w:t>
      </w:r>
    </w:p>
    <w:p w14:paraId="63ECC485" w14:textId="1779D793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Exercise or health (including gyms, hospitals, infant welfare)</w:t>
      </w:r>
    </w:p>
    <w:p w14:paraId="0D3C109D" w14:textId="6C00510F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International aid and development</w:t>
      </w:r>
    </w:p>
    <w:p w14:paraId="545618E5" w14:textId="29B498D0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Political, law or justice organisations</w:t>
      </w:r>
    </w:p>
    <w:p w14:paraId="0605FC6F" w14:textId="7CD5D5DB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Religious organisations (including churches)</w:t>
      </w:r>
    </w:p>
    <w:p w14:paraId="2EB1EFBD" w14:textId="139E6450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Sport and physical recreation</w:t>
      </w:r>
    </w:p>
    <w:p w14:paraId="7B46EF16" w14:textId="126C7CA9" w:rsidR="00B00779" w:rsidRPr="006C08A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Other recreational or personal interest groups</w:t>
      </w:r>
    </w:p>
    <w:p w14:paraId="6B4F1F7E" w14:textId="2E3A3698" w:rsidR="00B00779" w:rsidRDefault="00B00779" w:rsidP="006C08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Other (please describe) ________________________________________</w:t>
      </w:r>
    </w:p>
    <w:p w14:paraId="4BE14904" w14:textId="77777777" w:rsidR="006C08A9" w:rsidRPr="006C08A9" w:rsidRDefault="006C08A9" w:rsidP="006C08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578126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8. On average, how many hours per month do you estimate you have spent doing unpaid work for the</w:t>
      </w:r>
    </w:p>
    <w:p w14:paraId="7A667CA3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sorts of groups in question 13? </w:t>
      </w:r>
      <w:r w:rsidRPr="00B00779">
        <w:rPr>
          <w:rFonts w:cstheme="minorHAnsi"/>
          <w:i/>
          <w:iCs/>
          <w:color w:val="000000"/>
          <w:sz w:val="20"/>
          <w:szCs w:val="20"/>
        </w:rPr>
        <w:t>(If you have not been involved in such groups, type '0'.)</w:t>
      </w:r>
    </w:p>
    <w:p w14:paraId="48C87226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 Hours per month</w:t>
      </w:r>
    </w:p>
    <w:p w14:paraId="4CCFFC3D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lastRenderedPageBreak/>
        <w:t xml:space="preserve">9. What sort of activities did the unpaid work </w:t>
      </w:r>
      <w:r w:rsidRPr="00B00779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mostly </w:t>
      </w:r>
      <w:r w:rsidRPr="00B00779">
        <w:rPr>
          <w:rFonts w:cstheme="minorHAnsi"/>
          <w:color w:val="000000"/>
          <w:sz w:val="20"/>
          <w:szCs w:val="20"/>
        </w:rPr>
        <w:t xml:space="preserve">involve? </w:t>
      </w:r>
      <w:r w:rsidRPr="00B00779">
        <w:rPr>
          <w:rFonts w:cstheme="minorHAnsi"/>
          <w:i/>
          <w:iCs/>
          <w:color w:val="000000"/>
          <w:sz w:val="20"/>
          <w:szCs w:val="20"/>
        </w:rPr>
        <w:t>(Please choose just one</w:t>
      </w:r>
    </w:p>
    <w:p w14:paraId="620C813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option.)</w:t>
      </w:r>
    </w:p>
    <w:p w14:paraId="14C6A2CE" w14:textId="6CE9F85D" w:rsidR="00B00779" w:rsidRPr="006C08A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Mostly work that required professional expertise (such as required in teaching or</w:t>
      </w:r>
    </w:p>
    <w:p w14:paraId="236081AB" w14:textId="77777777" w:rsidR="00B00779" w:rsidRPr="006C08A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providing professional advice)</w:t>
      </w:r>
    </w:p>
    <w:p w14:paraId="485B45E0" w14:textId="36DD5926" w:rsidR="00B00779" w:rsidRPr="006C08A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Mostly work that involved trade skills (such as being treasurer of an organisation or</w:t>
      </w:r>
    </w:p>
    <w:p w14:paraId="70948A86" w14:textId="77777777" w:rsidR="00B00779" w:rsidRPr="006C08A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working in emergency services)</w:t>
      </w:r>
    </w:p>
    <w:p w14:paraId="0D9322F4" w14:textId="16F58C43" w:rsidR="00B00779" w:rsidRPr="006C08A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Mostly work that did not require special skills (such as delivering leaflets or sales)</w:t>
      </w:r>
    </w:p>
    <w:p w14:paraId="60B0B03F" w14:textId="18A8F5D0" w:rsidR="00B00779" w:rsidRPr="006C08A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Other (please describe) ________________________________________</w:t>
      </w:r>
    </w:p>
    <w:p w14:paraId="75665745" w14:textId="6228CB39" w:rsidR="00B00779" w:rsidRDefault="00B00779" w:rsidP="006C08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C08A9">
        <w:rPr>
          <w:rFonts w:cstheme="minorHAnsi"/>
          <w:color w:val="000000"/>
          <w:sz w:val="20"/>
          <w:szCs w:val="20"/>
        </w:rPr>
        <w:t>Not applicable to me</w:t>
      </w:r>
    </w:p>
    <w:p w14:paraId="490C2553" w14:textId="77777777" w:rsidR="006C08A9" w:rsidRPr="006C08A9" w:rsidRDefault="006C08A9" w:rsidP="006C08A9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22EF1F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10. On average, how many hours per month do you estimate you have spent doing unpaid work for</w:t>
      </w:r>
    </w:p>
    <w:p w14:paraId="0E05935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religious organisations? </w:t>
      </w:r>
      <w:r w:rsidRPr="00B00779">
        <w:rPr>
          <w:rFonts w:cstheme="minorHAnsi"/>
          <w:i/>
          <w:iCs/>
          <w:color w:val="000000"/>
          <w:sz w:val="20"/>
          <w:szCs w:val="20"/>
        </w:rPr>
        <w:t>(Leave blank if you have not done any unpaid work for a religious</w:t>
      </w:r>
    </w:p>
    <w:p w14:paraId="06F1EE70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organisation.)</w:t>
      </w:r>
    </w:p>
    <w:p w14:paraId="0A54E7E7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____ Hours per month</w:t>
      </w:r>
    </w:p>
    <w:p w14:paraId="22E6FEDE" w14:textId="77777777" w:rsidR="006C08A9" w:rsidRPr="00B00779" w:rsidRDefault="006C08A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65138A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11. What proportion of the work you did for the religious organisation was for the benefit of</w:t>
      </w:r>
    </w:p>
    <w:p w14:paraId="24F706D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the wider community, such as providing material help for people in need or running a play</w:t>
      </w:r>
    </w:p>
    <w:p w14:paraId="33CDDAA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group for the wider community? Please exclude time spent with the intention of teaching</w:t>
      </w:r>
    </w:p>
    <w:p w14:paraId="7B49A76E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others about religious beliefs and practices. </w:t>
      </w:r>
      <w:r w:rsidRPr="00B00779">
        <w:rPr>
          <w:rFonts w:cstheme="minorHAnsi"/>
          <w:i/>
          <w:iCs/>
          <w:color w:val="000000"/>
          <w:sz w:val="20"/>
          <w:szCs w:val="20"/>
        </w:rPr>
        <w:t>(We want to distinguish this sort of work from</w:t>
      </w:r>
    </w:p>
    <w:p w14:paraId="53A92FB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activities for the religious organisation, such as leading in worship services or organising social</w:t>
      </w:r>
    </w:p>
    <w:p w14:paraId="1C97F94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B00779">
        <w:rPr>
          <w:rFonts w:cstheme="minorHAnsi"/>
          <w:i/>
          <w:iCs/>
          <w:color w:val="000000"/>
          <w:sz w:val="20"/>
          <w:szCs w:val="20"/>
        </w:rPr>
        <w:t>activities for the members.)</w:t>
      </w:r>
    </w:p>
    <w:p w14:paraId="0D425643" w14:textId="634A7F05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0% None for wider community</w:t>
      </w:r>
    </w:p>
    <w:p w14:paraId="44F3F06D" w14:textId="2C40B15B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10%</w:t>
      </w:r>
    </w:p>
    <w:p w14:paraId="5D5B6641" w14:textId="724C929F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20%</w:t>
      </w:r>
    </w:p>
    <w:p w14:paraId="166EB198" w14:textId="20BC3647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30%</w:t>
      </w:r>
    </w:p>
    <w:p w14:paraId="2F9FCFDD" w14:textId="5AC42DE0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40%</w:t>
      </w:r>
    </w:p>
    <w:p w14:paraId="20F61B3E" w14:textId="0D8CA734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50% Some for wider community</w:t>
      </w:r>
    </w:p>
    <w:p w14:paraId="1C7FD7B7" w14:textId="1205F549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60%</w:t>
      </w:r>
    </w:p>
    <w:p w14:paraId="6F83582D" w14:textId="4F0D7F57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70%</w:t>
      </w:r>
    </w:p>
    <w:p w14:paraId="1CDAA83E" w14:textId="1425DA01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80%</w:t>
      </w:r>
    </w:p>
    <w:p w14:paraId="0B750999" w14:textId="289137C2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90%</w:t>
      </w:r>
    </w:p>
    <w:p w14:paraId="23FDF977" w14:textId="411F841F" w:rsidR="00B00779" w:rsidRPr="0000709D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100% All for wider community</w:t>
      </w:r>
    </w:p>
    <w:p w14:paraId="61581DA0" w14:textId="6C2AB619" w:rsidR="00B00779" w:rsidRDefault="00B00779" w:rsidP="0000709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0709D">
        <w:rPr>
          <w:rFonts w:cstheme="minorHAnsi"/>
          <w:i/>
          <w:iCs/>
          <w:color w:val="000000"/>
          <w:sz w:val="20"/>
          <w:szCs w:val="20"/>
        </w:rPr>
        <w:t>Don't know / Not relevant</w:t>
      </w:r>
    </w:p>
    <w:p w14:paraId="45F03A2A" w14:textId="77777777" w:rsidR="0000709D" w:rsidRPr="0000709D" w:rsidRDefault="0000709D" w:rsidP="0000709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</w:p>
    <w:p w14:paraId="0C756356" w14:textId="77777777" w:rsidR="00B00779" w:rsidRPr="00252C66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52C66">
        <w:rPr>
          <w:rFonts w:cstheme="minorHAnsi"/>
          <w:color w:val="000000"/>
          <w:sz w:val="20"/>
          <w:szCs w:val="20"/>
        </w:rPr>
        <w:t>12. How important are each of the following reasons or motivations for doing this unpaid</w:t>
      </w:r>
    </w:p>
    <w:p w14:paraId="0E70966A" w14:textId="77777777" w:rsidR="00B00779" w:rsidRPr="00252C66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52C66">
        <w:rPr>
          <w:rFonts w:cstheme="minorHAnsi"/>
          <w:color w:val="000000"/>
          <w:sz w:val="20"/>
          <w:szCs w:val="20"/>
        </w:rPr>
        <w:t>work?</w:t>
      </w:r>
    </w:p>
    <w:p w14:paraId="0AD8A357" w14:textId="77777777" w:rsidR="00250F62" w:rsidRDefault="00250F62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992"/>
        <w:gridCol w:w="567"/>
        <w:gridCol w:w="569"/>
        <w:gridCol w:w="567"/>
        <w:gridCol w:w="567"/>
        <w:gridCol w:w="567"/>
        <w:gridCol w:w="569"/>
        <w:gridCol w:w="567"/>
        <w:gridCol w:w="518"/>
        <w:gridCol w:w="955"/>
        <w:gridCol w:w="1169"/>
      </w:tblGrid>
      <w:tr w:rsidR="00250F62" w14:paraId="6C68C200" w14:textId="77777777" w:rsidTr="001433E8">
        <w:trPr>
          <w:trHeight w:val="438"/>
        </w:trPr>
        <w:tc>
          <w:tcPr>
            <w:tcW w:w="1414" w:type="dxa"/>
          </w:tcPr>
          <w:p w14:paraId="18C33823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44D5D86" w14:textId="77777777" w:rsidR="00250F62" w:rsidRDefault="00250F62" w:rsidP="001433E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5"/>
                <w:sz w:val="18"/>
              </w:rPr>
              <w:t>Not</w:t>
            </w:r>
          </w:p>
          <w:p w14:paraId="7709AA1A" w14:textId="77777777" w:rsidR="00250F62" w:rsidRDefault="00250F62" w:rsidP="001433E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important</w:t>
            </w:r>
          </w:p>
        </w:tc>
        <w:tc>
          <w:tcPr>
            <w:tcW w:w="567" w:type="dxa"/>
          </w:tcPr>
          <w:p w14:paraId="48CFB223" w14:textId="77777777" w:rsidR="00250F62" w:rsidRDefault="00250F62" w:rsidP="001433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9" w:type="dxa"/>
          </w:tcPr>
          <w:p w14:paraId="62F1CAF2" w14:textId="77777777" w:rsidR="00250F62" w:rsidRDefault="00250F62" w:rsidP="001433E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7" w:type="dxa"/>
          </w:tcPr>
          <w:p w14:paraId="710384C5" w14:textId="77777777" w:rsidR="00250F62" w:rsidRDefault="00250F62" w:rsidP="001433E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67" w:type="dxa"/>
          </w:tcPr>
          <w:p w14:paraId="2F09781F" w14:textId="77777777" w:rsidR="00250F62" w:rsidRDefault="00250F62" w:rsidP="001433E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7" w:type="dxa"/>
          </w:tcPr>
          <w:p w14:paraId="19520F29" w14:textId="77777777" w:rsidR="00250F62" w:rsidRDefault="00250F62" w:rsidP="001433E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69" w:type="dxa"/>
          </w:tcPr>
          <w:p w14:paraId="7C1C5FD3" w14:textId="77777777" w:rsidR="00250F62" w:rsidRDefault="00250F62" w:rsidP="001433E8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67" w:type="dxa"/>
          </w:tcPr>
          <w:p w14:paraId="679509E0" w14:textId="77777777" w:rsidR="00250F62" w:rsidRDefault="00250F62" w:rsidP="001433E8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18" w:type="dxa"/>
          </w:tcPr>
          <w:p w14:paraId="5BA8C9B0" w14:textId="77777777" w:rsidR="00250F62" w:rsidRDefault="00250F62" w:rsidP="001433E8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55" w:type="dxa"/>
          </w:tcPr>
          <w:p w14:paraId="754E53AE" w14:textId="77777777" w:rsidR="00250F62" w:rsidRDefault="00250F62" w:rsidP="001433E8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Very</w:t>
            </w:r>
          </w:p>
          <w:p w14:paraId="58ED25E2" w14:textId="77777777" w:rsidR="00250F62" w:rsidRDefault="00250F62" w:rsidP="001433E8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important</w:t>
            </w:r>
          </w:p>
        </w:tc>
        <w:tc>
          <w:tcPr>
            <w:tcW w:w="1169" w:type="dxa"/>
          </w:tcPr>
          <w:p w14:paraId="1CD329B1" w14:textId="77777777" w:rsidR="00250F62" w:rsidRDefault="00250F62" w:rsidP="001433E8">
            <w:pPr>
              <w:pStyle w:val="TableParagraph"/>
              <w:spacing w:before="1" w:line="219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Not</w:t>
            </w:r>
          </w:p>
          <w:p w14:paraId="6BF335ED" w14:textId="77777777" w:rsidR="00250F62" w:rsidRDefault="00250F62" w:rsidP="001433E8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applicable</w:t>
            </w:r>
          </w:p>
        </w:tc>
      </w:tr>
      <w:tr w:rsidR="00250F62" w14:paraId="163B911E" w14:textId="77777777" w:rsidTr="001433E8">
        <w:trPr>
          <w:trHeight w:val="220"/>
        </w:trPr>
        <w:tc>
          <w:tcPr>
            <w:tcW w:w="1414" w:type="dxa"/>
          </w:tcPr>
          <w:p w14:paraId="09E7726A" w14:textId="77777777" w:rsidR="00250F62" w:rsidRDefault="00250F62" w:rsidP="001433E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enjoy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it</w:t>
            </w:r>
          </w:p>
        </w:tc>
        <w:tc>
          <w:tcPr>
            <w:tcW w:w="992" w:type="dxa"/>
          </w:tcPr>
          <w:p w14:paraId="0F1CFC17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5FFBEF1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1F4D136C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AEED0FA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6D3F03E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BB46A3D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035C9FB3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13673B1F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</w:tcPr>
          <w:p w14:paraId="7A53C45D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7AA11526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10B54C44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F62" w14:paraId="6CA03822" w14:textId="77777777" w:rsidTr="001433E8">
        <w:trPr>
          <w:trHeight w:val="438"/>
        </w:trPr>
        <w:tc>
          <w:tcPr>
            <w:tcW w:w="1414" w:type="dxa"/>
          </w:tcPr>
          <w:p w14:paraId="063AD929" w14:textId="77777777" w:rsidR="00250F62" w:rsidRDefault="00250F62" w:rsidP="001433E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enjoy</w:t>
            </w:r>
          </w:p>
          <w:p w14:paraId="1AA9A249" w14:textId="77777777" w:rsidR="00250F62" w:rsidRDefault="00250F62" w:rsidP="001433E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meeting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people</w:t>
            </w:r>
          </w:p>
        </w:tc>
        <w:tc>
          <w:tcPr>
            <w:tcW w:w="992" w:type="dxa"/>
          </w:tcPr>
          <w:p w14:paraId="78C37A52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7E3897A4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C1E7885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8026F98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07FD590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330C9C2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71B8E626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D62355E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14:paraId="1BA630D7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51AC6BD7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EB1F8BC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F62" w14:paraId="74561E29" w14:textId="77777777" w:rsidTr="001433E8">
        <w:trPr>
          <w:trHeight w:val="220"/>
        </w:trPr>
        <w:tc>
          <w:tcPr>
            <w:tcW w:w="1414" w:type="dxa"/>
          </w:tcPr>
          <w:p w14:paraId="59966982" w14:textId="77777777" w:rsidR="00250F62" w:rsidRDefault="00250F62" w:rsidP="001433E8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skills</w:t>
            </w:r>
          </w:p>
        </w:tc>
        <w:tc>
          <w:tcPr>
            <w:tcW w:w="992" w:type="dxa"/>
          </w:tcPr>
          <w:p w14:paraId="7A5A957C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025C085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43575534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86C9026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47E2C504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1AD01AB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14:paraId="4525E772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5A2CD096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" w:type="dxa"/>
          </w:tcPr>
          <w:p w14:paraId="044AF1F9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4A318B03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</w:tcPr>
          <w:p w14:paraId="69AEDCB6" w14:textId="77777777" w:rsidR="00250F62" w:rsidRDefault="00250F62" w:rsidP="001433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0F62" w14:paraId="371F026C" w14:textId="77777777" w:rsidTr="001433E8">
        <w:trPr>
          <w:trHeight w:val="438"/>
        </w:trPr>
        <w:tc>
          <w:tcPr>
            <w:tcW w:w="1414" w:type="dxa"/>
          </w:tcPr>
          <w:p w14:paraId="26D00840" w14:textId="77777777" w:rsidR="00250F62" w:rsidRDefault="00250F62" w:rsidP="001433E8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out</w:t>
            </w:r>
          </w:p>
          <w:p w14:paraId="15D954BF" w14:textId="77777777" w:rsidR="00250F62" w:rsidRDefault="00250F62" w:rsidP="001433E8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values</w:t>
            </w:r>
          </w:p>
        </w:tc>
        <w:tc>
          <w:tcPr>
            <w:tcW w:w="992" w:type="dxa"/>
          </w:tcPr>
          <w:p w14:paraId="4D94E087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3767D46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53B0C54A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F8D8013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2772ABA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20AEE289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703567C0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BDA239D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14:paraId="0A952969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17625FCA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401762A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F62" w14:paraId="0AEA9E07" w14:textId="77777777" w:rsidTr="001433E8">
        <w:trPr>
          <w:trHeight w:val="880"/>
        </w:trPr>
        <w:tc>
          <w:tcPr>
            <w:tcW w:w="1414" w:type="dxa"/>
          </w:tcPr>
          <w:p w14:paraId="3BACC8EB" w14:textId="77777777" w:rsidR="00250F62" w:rsidRDefault="00250F62" w:rsidP="001433E8">
            <w:pPr>
              <w:pStyle w:val="TableParagraph"/>
              <w:spacing w:before="1"/>
              <w:ind w:left="107" w:right="9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 people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 benefit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</w:p>
          <w:p w14:paraId="6EA4B77C" w14:textId="77777777" w:rsidR="00250F62" w:rsidRDefault="00250F62" w:rsidP="001433E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do</w:t>
            </w:r>
          </w:p>
        </w:tc>
        <w:tc>
          <w:tcPr>
            <w:tcW w:w="992" w:type="dxa"/>
          </w:tcPr>
          <w:p w14:paraId="40200144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26DD52DD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13C0B4DD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2E74E30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EAF615A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9369257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0D98C284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86AEA31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14:paraId="78A72207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14:paraId="3ED16AA4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2F4F86A" w14:textId="77777777" w:rsidR="00250F62" w:rsidRDefault="00250F62" w:rsidP="001433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375D24" w14:textId="77777777" w:rsidR="0000709D" w:rsidRPr="00B00779" w:rsidRDefault="0000709D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B48598F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B00779">
        <w:rPr>
          <w:rFonts w:cstheme="minorHAnsi"/>
          <w:b/>
          <w:bCs/>
          <w:color w:val="000000"/>
          <w:sz w:val="20"/>
          <w:szCs w:val="20"/>
        </w:rPr>
        <w:t>Interview Schedule</w:t>
      </w:r>
    </w:p>
    <w:p w14:paraId="07483E01" w14:textId="77777777" w:rsidR="0000709D" w:rsidRPr="00B00779" w:rsidRDefault="0000709D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1A0AEB2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I am studying religious faith and volunteering at Alphacrucis as part of the requirements for</w:t>
      </w:r>
    </w:p>
    <w:p w14:paraId="1C5AC44C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 w:rsidRPr="00B00779">
        <w:rPr>
          <w:rFonts w:cstheme="minorHAnsi"/>
          <w:color w:val="000000"/>
          <w:sz w:val="20"/>
          <w:szCs w:val="20"/>
        </w:rPr>
        <w:t>Doctorate of Ministry</w:t>
      </w:r>
      <w:proofErr w:type="gramEnd"/>
      <w:r w:rsidRPr="00B00779">
        <w:rPr>
          <w:rFonts w:cstheme="minorHAnsi"/>
          <w:color w:val="000000"/>
          <w:sz w:val="20"/>
          <w:szCs w:val="20"/>
        </w:rPr>
        <w:t>. This study is being supervised by Dr P. Black. As I indicated in the Information</w:t>
      </w:r>
    </w:p>
    <w:p w14:paraId="6129651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Sheet, the aims of the study are to understand the role of religious faith in motivating and engaging</w:t>
      </w:r>
    </w:p>
    <w:p w14:paraId="0C17CFCB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people in volunteering. I expect the research to have benefits for both your church and the wider</w:t>
      </w:r>
    </w:p>
    <w:p w14:paraId="088B4736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church in providing direction as to how people can best be motivation and engaged in volunteering</w:t>
      </w:r>
    </w:p>
    <w:p w14:paraId="62379963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for the benefit of the wider society and the church.</w:t>
      </w:r>
    </w:p>
    <w:p w14:paraId="03529884" w14:textId="77777777" w:rsidR="0000709D" w:rsidRPr="00B00779" w:rsidRDefault="0000709D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A0462B4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This interview should take about 30 minutes. Are you okay with that?</w:t>
      </w:r>
    </w:p>
    <w:p w14:paraId="44AAE6BE" w14:textId="77777777" w:rsidR="0000709D" w:rsidRPr="00B00779" w:rsidRDefault="0000709D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54B50E8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There are no right or wrong answers. I am simply interested in your thoughts: your insights and your</w:t>
      </w:r>
    </w:p>
    <w:p w14:paraId="156BB2FE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opinions. All information gathered from participants will </w:t>
      </w:r>
      <w:proofErr w:type="gramStart"/>
      <w:r w:rsidRPr="00B00779">
        <w:rPr>
          <w:rFonts w:cstheme="minorHAnsi"/>
          <w:color w:val="000000"/>
          <w:sz w:val="20"/>
          <w:szCs w:val="20"/>
        </w:rPr>
        <w:t>kept confidentially</w:t>
      </w:r>
      <w:proofErr w:type="gramEnd"/>
      <w:r w:rsidRPr="00B00779">
        <w:rPr>
          <w:rFonts w:cstheme="minorHAnsi"/>
          <w:color w:val="000000"/>
          <w:sz w:val="20"/>
          <w:szCs w:val="20"/>
        </w:rPr>
        <w:t>. However, if you do not</w:t>
      </w:r>
    </w:p>
    <w:p w14:paraId="5FBE8487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want to answer a question, you may choose to just say 'Pass' and we will move on. You do not need</w:t>
      </w:r>
    </w:p>
    <w:p w14:paraId="2AEF091C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to give any reason for not answering.</w:t>
      </w:r>
    </w:p>
    <w:p w14:paraId="458CBFD6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F3D3763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 xml:space="preserve">And if you decide that, after the interview, you </w:t>
      </w:r>
      <w:proofErr w:type="gramStart"/>
      <w:r w:rsidRPr="00B00779">
        <w:rPr>
          <w:rFonts w:cstheme="minorHAnsi"/>
          <w:color w:val="000000"/>
          <w:sz w:val="20"/>
          <w:szCs w:val="20"/>
        </w:rPr>
        <w:t>would</w:t>
      </w:r>
      <w:proofErr w:type="gramEnd"/>
      <w:r w:rsidRPr="00B00779">
        <w:rPr>
          <w:rFonts w:cstheme="minorHAnsi"/>
          <w:color w:val="000000"/>
          <w:sz w:val="20"/>
          <w:szCs w:val="20"/>
        </w:rPr>
        <w:t xml:space="preserve"> rather withdraw your participation, send me</w:t>
      </w:r>
    </w:p>
    <w:p w14:paraId="5A829DFD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an email and I will delete all the information you have provided. I can do that in the next two weeks,</w:t>
      </w:r>
    </w:p>
    <w:p w14:paraId="5FF3E89F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but after that it will not be possible to separate from the other data what you have provided.</w:t>
      </w:r>
    </w:p>
    <w:p w14:paraId="2915503C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B300350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Only general patterns from this research will be reported in my thesis and in any other articles or</w:t>
      </w:r>
    </w:p>
    <w:p w14:paraId="6BFBEEF3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publications based on this research. I will not be identifying you in anything that is published.</w:t>
      </w:r>
    </w:p>
    <w:p w14:paraId="5D90AC79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B0AC6C8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In return for your assistance, I am happy to offer you a short report of the outcomes of the research.</w:t>
      </w:r>
    </w:p>
    <w:p w14:paraId="2778ACB7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Would you like a report?</w:t>
      </w:r>
    </w:p>
    <w:p w14:paraId="280DBB73" w14:textId="77777777" w:rsidR="0000709D" w:rsidRPr="00B00779" w:rsidRDefault="0000709D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B86BBF3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Firstly, are you happy for me to record this interview?</w:t>
      </w:r>
    </w:p>
    <w:p w14:paraId="04B10DF9" w14:textId="77777777" w:rsidR="0000709D" w:rsidRPr="00B00779" w:rsidRDefault="0000709D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AE54074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1. Tell me about the groups with which you have been volunteering over the past 12</w:t>
      </w:r>
    </w:p>
    <w:p w14:paraId="27E6808D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months? What sort of volunteering have you done? What roles have you played in those</w:t>
      </w:r>
    </w:p>
    <w:p w14:paraId="50DE75F7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groups?</w:t>
      </w:r>
    </w:p>
    <w:p w14:paraId="290AD5BB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1606F48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2. How did you become involved in those groups? Did you have friends who were involved?</w:t>
      </w:r>
    </w:p>
    <w:p w14:paraId="6B99DBDE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How did you hear about the groups?</w:t>
      </w:r>
    </w:p>
    <w:p w14:paraId="2AD1E0C8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894D521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3. What first motivated you to become involved?</w:t>
      </w:r>
    </w:p>
    <w:p w14:paraId="0173F852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0C10D35" w14:textId="77777777" w:rsidR="00B00779" w:rsidRP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4. Have there been times when you have thought of giving up or reducing your</w:t>
      </w:r>
    </w:p>
    <w:p w14:paraId="19248944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involvement?</w:t>
      </w:r>
    </w:p>
    <w:p w14:paraId="70943DC2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9B2B578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5. What has sustained you in your volunteering?</w:t>
      </w:r>
    </w:p>
    <w:p w14:paraId="0BF0A8EE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7E8862C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6. Do you think your religious faith has played a role in motivating you? How?</w:t>
      </w:r>
    </w:p>
    <w:p w14:paraId="0F331DD8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E702E0F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7. Have you received any encouragement from people within the church?</w:t>
      </w:r>
    </w:p>
    <w:p w14:paraId="7CDE5246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0A3DAC0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8. Who else has given you encouragement and support? Your family, for example?</w:t>
      </w:r>
    </w:p>
    <w:p w14:paraId="477124E9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90BE7C4" w14:textId="77777777" w:rsidR="00B00779" w:rsidRDefault="00B00779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00779">
        <w:rPr>
          <w:rFonts w:cstheme="minorHAnsi"/>
          <w:color w:val="000000"/>
          <w:sz w:val="20"/>
          <w:szCs w:val="20"/>
        </w:rPr>
        <w:t>9. How long do you think you will continue to be involved?</w:t>
      </w:r>
    </w:p>
    <w:p w14:paraId="0DC1614F" w14:textId="77777777" w:rsidR="00DE3ADB" w:rsidRPr="00B00779" w:rsidRDefault="00DE3ADB" w:rsidP="00B007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989749F" w14:textId="38C73953" w:rsidR="00C27D2B" w:rsidRPr="00B00779" w:rsidRDefault="00B00779" w:rsidP="00B00779">
      <w:pPr>
        <w:rPr>
          <w:rFonts w:cstheme="minorHAnsi"/>
          <w:b/>
          <w:bCs/>
          <w:sz w:val="20"/>
          <w:szCs w:val="20"/>
          <w:lang w:val="en-GB"/>
        </w:rPr>
      </w:pPr>
      <w:r w:rsidRPr="00B00779">
        <w:rPr>
          <w:rFonts w:cstheme="minorHAnsi"/>
          <w:color w:val="000000"/>
          <w:sz w:val="20"/>
          <w:szCs w:val="20"/>
        </w:rPr>
        <w:t>10. Are there other forms of volunteering you would like to give a go?</w:t>
      </w:r>
    </w:p>
    <w:sectPr w:rsidR="00C27D2B" w:rsidRPr="00B00779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5A82" w14:textId="77777777" w:rsidR="00681D10" w:rsidRDefault="00681D10" w:rsidP="005864C6">
      <w:pPr>
        <w:spacing w:after="0" w:line="240" w:lineRule="auto"/>
      </w:pPr>
      <w:r>
        <w:separator/>
      </w:r>
    </w:p>
  </w:endnote>
  <w:endnote w:type="continuationSeparator" w:id="0">
    <w:p w14:paraId="4B22FD99" w14:textId="77777777" w:rsidR="00681D10" w:rsidRDefault="00681D10" w:rsidP="0058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84C1" w14:textId="77777777" w:rsidR="00681D10" w:rsidRDefault="00681D10" w:rsidP="005864C6">
      <w:pPr>
        <w:spacing w:after="0" w:line="240" w:lineRule="auto"/>
      </w:pPr>
      <w:r>
        <w:separator/>
      </w:r>
    </w:p>
  </w:footnote>
  <w:footnote w:type="continuationSeparator" w:id="0">
    <w:p w14:paraId="62994357" w14:textId="77777777" w:rsidR="00681D10" w:rsidRDefault="00681D10" w:rsidP="0058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768C" w14:textId="08EB9F30" w:rsidR="005864C6" w:rsidRDefault="00E459B5" w:rsidP="005864C6">
    <w:pPr>
      <w:pStyle w:val="Header"/>
      <w:jc w:val="center"/>
    </w:pPr>
    <w:r w:rsidRPr="00E459B5">
      <w:rPr>
        <w:b/>
        <w:bCs/>
      </w:rPr>
      <w:t>Sample Materials for an Ethics Application for Alphacrucis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720"/>
      </w:pPr>
    </w:lvl>
    <w:lvl w:ilvl="2">
      <w:start w:val="1"/>
      <w:numFmt w:val="lowerRoman"/>
      <w:lvlText w:val="(%2.%3)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(%2.%3.%4)"/>
      <w:lvlJc w:val="left"/>
      <w:pPr>
        <w:tabs>
          <w:tab w:val="num" w:pos="0"/>
        </w:tabs>
        <w:ind w:left="2880" w:hanging="720"/>
      </w:pPr>
    </w:lvl>
    <w:lvl w:ilvl="4">
      <w:start w:val="1"/>
      <w:numFmt w:val="upperRoman"/>
      <w:lvlText w:val="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1" w:hanging="721"/>
      </w:pPr>
    </w:lvl>
    <w:lvl w:ilvl="6">
      <w:start w:val="1"/>
      <w:numFmt w:val="lowerLetter"/>
      <w:lvlText w:val="%2.%3.%4.%5.%6.%7)"/>
      <w:lvlJc w:val="left"/>
      <w:pPr>
        <w:tabs>
          <w:tab w:val="num" w:pos="0"/>
        </w:tabs>
        <w:ind w:left="3240" w:hanging="108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720B6"/>
    <w:multiLevelType w:val="hybridMultilevel"/>
    <w:tmpl w:val="2F7887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4C59"/>
    <w:multiLevelType w:val="hybridMultilevel"/>
    <w:tmpl w:val="48E011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7A34"/>
    <w:multiLevelType w:val="hybridMultilevel"/>
    <w:tmpl w:val="C186BC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9B9"/>
    <w:multiLevelType w:val="hybridMultilevel"/>
    <w:tmpl w:val="D11E2C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B0B03"/>
    <w:multiLevelType w:val="multilevel"/>
    <w:tmpl w:val="36B89790"/>
    <w:lvl w:ilvl="0">
      <w:start w:val="1"/>
      <w:numFmt w:val="decimal"/>
      <w:pStyle w:val="Commerci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A33118"/>
    <w:multiLevelType w:val="hybridMultilevel"/>
    <w:tmpl w:val="3FC038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63E8E"/>
    <w:multiLevelType w:val="hybridMultilevel"/>
    <w:tmpl w:val="28580F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18376">
    <w:abstractNumId w:val="0"/>
  </w:num>
  <w:num w:numId="2" w16cid:durableId="1936742036">
    <w:abstractNumId w:val="5"/>
  </w:num>
  <w:num w:numId="3" w16cid:durableId="394007950">
    <w:abstractNumId w:val="2"/>
  </w:num>
  <w:num w:numId="4" w16cid:durableId="1902016155">
    <w:abstractNumId w:val="7"/>
  </w:num>
  <w:num w:numId="5" w16cid:durableId="1737704613">
    <w:abstractNumId w:val="3"/>
  </w:num>
  <w:num w:numId="6" w16cid:durableId="697318217">
    <w:abstractNumId w:val="1"/>
  </w:num>
  <w:num w:numId="7" w16cid:durableId="826285596">
    <w:abstractNumId w:val="4"/>
  </w:num>
  <w:num w:numId="8" w16cid:durableId="663510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41"/>
    <w:rsid w:val="0000709D"/>
    <w:rsid w:val="00014077"/>
    <w:rsid w:val="00035391"/>
    <w:rsid w:val="00036C90"/>
    <w:rsid w:val="00065ECE"/>
    <w:rsid w:val="00096E45"/>
    <w:rsid w:val="000971E4"/>
    <w:rsid w:val="000B754C"/>
    <w:rsid w:val="0011244B"/>
    <w:rsid w:val="001230F1"/>
    <w:rsid w:val="0012395F"/>
    <w:rsid w:val="00130466"/>
    <w:rsid w:val="00145C1F"/>
    <w:rsid w:val="00190678"/>
    <w:rsid w:val="001B198A"/>
    <w:rsid w:val="001F5F68"/>
    <w:rsid w:val="00201DD0"/>
    <w:rsid w:val="002166F4"/>
    <w:rsid w:val="00217EF2"/>
    <w:rsid w:val="0022039A"/>
    <w:rsid w:val="002261C4"/>
    <w:rsid w:val="00226A6E"/>
    <w:rsid w:val="00240441"/>
    <w:rsid w:val="00250D7A"/>
    <w:rsid w:val="00250F62"/>
    <w:rsid w:val="00252C66"/>
    <w:rsid w:val="00257744"/>
    <w:rsid w:val="00262390"/>
    <w:rsid w:val="00263EEB"/>
    <w:rsid w:val="002753F5"/>
    <w:rsid w:val="00283708"/>
    <w:rsid w:val="002921F7"/>
    <w:rsid w:val="00293F10"/>
    <w:rsid w:val="002A1982"/>
    <w:rsid w:val="002A1FE5"/>
    <w:rsid w:val="002A673A"/>
    <w:rsid w:val="002C7FD9"/>
    <w:rsid w:val="0031786D"/>
    <w:rsid w:val="00325B04"/>
    <w:rsid w:val="00327994"/>
    <w:rsid w:val="00335499"/>
    <w:rsid w:val="003518F7"/>
    <w:rsid w:val="003773EE"/>
    <w:rsid w:val="00380524"/>
    <w:rsid w:val="003B14B9"/>
    <w:rsid w:val="003B48CA"/>
    <w:rsid w:val="003D6C1B"/>
    <w:rsid w:val="003E7631"/>
    <w:rsid w:val="003F1A2A"/>
    <w:rsid w:val="0041204D"/>
    <w:rsid w:val="00421AE3"/>
    <w:rsid w:val="00431F04"/>
    <w:rsid w:val="004765F7"/>
    <w:rsid w:val="004921C9"/>
    <w:rsid w:val="004A1F23"/>
    <w:rsid w:val="004A7E1D"/>
    <w:rsid w:val="004E0496"/>
    <w:rsid w:val="004F1534"/>
    <w:rsid w:val="00530733"/>
    <w:rsid w:val="00531C1E"/>
    <w:rsid w:val="00531C3F"/>
    <w:rsid w:val="005373F1"/>
    <w:rsid w:val="00541252"/>
    <w:rsid w:val="00542F57"/>
    <w:rsid w:val="00546D63"/>
    <w:rsid w:val="00551E8A"/>
    <w:rsid w:val="005864C6"/>
    <w:rsid w:val="00597E30"/>
    <w:rsid w:val="005A78E5"/>
    <w:rsid w:val="005B0768"/>
    <w:rsid w:val="005B5830"/>
    <w:rsid w:val="005B67C1"/>
    <w:rsid w:val="005D0077"/>
    <w:rsid w:val="005F4D57"/>
    <w:rsid w:val="00602CEC"/>
    <w:rsid w:val="006125F9"/>
    <w:rsid w:val="0063335D"/>
    <w:rsid w:val="00633BC4"/>
    <w:rsid w:val="006416DA"/>
    <w:rsid w:val="00642257"/>
    <w:rsid w:val="006704DB"/>
    <w:rsid w:val="00677DC4"/>
    <w:rsid w:val="00680B8F"/>
    <w:rsid w:val="00681D10"/>
    <w:rsid w:val="006B7C93"/>
    <w:rsid w:val="006C08A9"/>
    <w:rsid w:val="006E254F"/>
    <w:rsid w:val="00702C44"/>
    <w:rsid w:val="00716166"/>
    <w:rsid w:val="007167C7"/>
    <w:rsid w:val="00727893"/>
    <w:rsid w:val="00751CBE"/>
    <w:rsid w:val="00756B03"/>
    <w:rsid w:val="007866D4"/>
    <w:rsid w:val="007A007B"/>
    <w:rsid w:val="007B3F91"/>
    <w:rsid w:val="007C4CB1"/>
    <w:rsid w:val="008260FA"/>
    <w:rsid w:val="0084279B"/>
    <w:rsid w:val="0085770E"/>
    <w:rsid w:val="00861723"/>
    <w:rsid w:val="00871EC6"/>
    <w:rsid w:val="00881838"/>
    <w:rsid w:val="00883954"/>
    <w:rsid w:val="00895CD3"/>
    <w:rsid w:val="00897C51"/>
    <w:rsid w:val="008A35B6"/>
    <w:rsid w:val="008B725D"/>
    <w:rsid w:val="008C1A2F"/>
    <w:rsid w:val="008C1E4A"/>
    <w:rsid w:val="008D1216"/>
    <w:rsid w:val="008D25AC"/>
    <w:rsid w:val="008D360A"/>
    <w:rsid w:val="008D7826"/>
    <w:rsid w:val="008E76D4"/>
    <w:rsid w:val="008F2827"/>
    <w:rsid w:val="008F5C95"/>
    <w:rsid w:val="00902D63"/>
    <w:rsid w:val="00917446"/>
    <w:rsid w:val="00934D5D"/>
    <w:rsid w:val="00935A4F"/>
    <w:rsid w:val="00937811"/>
    <w:rsid w:val="00943A9C"/>
    <w:rsid w:val="009441A5"/>
    <w:rsid w:val="00993AC2"/>
    <w:rsid w:val="009B434F"/>
    <w:rsid w:val="009B6239"/>
    <w:rsid w:val="00A12021"/>
    <w:rsid w:val="00A12E62"/>
    <w:rsid w:val="00A42FB8"/>
    <w:rsid w:val="00A52932"/>
    <w:rsid w:val="00A55AAC"/>
    <w:rsid w:val="00A734DD"/>
    <w:rsid w:val="00A7412F"/>
    <w:rsid w:val="00A75614"/>
    <w:rsid w:val="00A77DDE"/>
    <w:rsid w:val="00A80E9B"/>
    <w:rsid w:val="00A81A94"/>
    <w:rsid w:val="00A8512B"/>
    <w:rsid w:val="00AA42D0"/>
    <w:rsid w:val="00AB795C"/>
    <w:rsid w:val="00AC1446"/>
    <w:rsid w:val="00AD5BE5"/>
    <w:rsid w:val="00AE4DCE"/>
    <w:rsid w:val="00AF2E0F"/>
    <w:rsid w:val="00B00779"/>
    <w:rsid w:val="00B15380"/>
    <w:rsid w:val="00B20674"/>
    <w:rsid w:val="00B32643"/>
    <w:rsid w:val="00B53A26"/>
    <w:rsid w:val="00B73B25"/>
    <w:rsid w:val="00B9192E"/>
    <w:rsid w:val="00BD16FC"/>
    <w:rsid w:val="00BF1487"/>
    <w:rsid w:val="00BF4969"/>
    <w:rsid w:val="00BF4D44"/>
    <w:rsid w:val="00C04659"/>
    <w:rsid w:val="00C0612B"/>
    <w:rsid w:val="00C229CB"/>
    <w:rsid w:val="00C27D2B"/>
    <w:rsid w:val="00C70E41"/>
    <w:rsid w:val="00C855DF"/>
    <w:rsid w:val="00CB6296"/>
    <w:rsid w:val="00CE3FFB"/>
    <w:rsid w:val="00CE5234"/>
    <w:rsid w:val="00CF0F75"/>
    <w:rsid w:val="00D15D47"/>
    <w:rsid w:val="00D21533"/>
    <w:rsid w:val="00D24041"/>
    <w:rsid w:val="00D27E67"/>
    <w:rsid w:val="00D43245"/>
    <w:rsid w:val="00D45FF4"/>
    <w:rsid w:val="00D60C1E"/>
    <w:rsid w:val="00D739CE"/>
    <w:rsid w:val="00DA6B4E"/>
    <w:rsid w:val="00DB6065"/>
    <w:rsid w:val="00DD3D9B"/>
    <w:rsid w:val="00DE3ADB"/>
    <w:rsid w:val="00DF47ED"/>
    <w:rsid w:val="00E25027"/>
    <w:rsid w:val="00E42C10"/>
    <w:rsid w:val="00E459B5"/>
    <w:rsid w:val="00E55B6D"/>
    <w:rsid w:val="00E736D6"/>
    <w:rsid w:val="00E93E99"/>
    <w:rsid w:val="00EA4B30"/>
    <w:rsid w:val="00EA4EB3"/>
    <w:rsid w:val="00EC6296"/>
    <w:rsid w:val="00F1331E"/>
    <w:rsid w:val="00F6490F"/>
    <w:rsid w:val="00F7148D"/>
    <w:rsid w:val="00F8678F"/>
    <w:rsid w:val="00F92CAD"/>
    <w:rsid w:val="00F955FB"/>
    <w:rsid w:val="00FC4612"/>
    <w:rsid w:val="00FC737D"/>
    <w:rsid w:val="00FD03D9"/>
    <w:rsid w:val="00FD0707"/>
    <w:rsid w:val="00FD2D3E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9B43E"/>
  <w15:chartTrackingRefBased/>
  <w15:docId w15:val="{6C05C26D-BB1E-412B-8F28-BB398BB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78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278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27893"/>
    <w:rPr>
      <w:rFonts w:ascii="Cambria" w:eastAsia="Times New Roman" w:hAnsi="Cambria" w:cs="Times New Roman"/>
      <w:b/>
      <w:bCs/>
      <w:kern w:val="2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qFormat/>
    <w:rsid w:val="0072789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qFormat/>
    <w:rsid w:val="00727893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27893"/>
    <w:pPr>
      <w:tabs>
        <w:tab w:val="left" w:pos="480"/>
        <w:tab w:val="left" w:pos="960"/>
        <w:tab w:val="left" w:pos="1440"/>
        <w:tab w:val="left" w:pos="1920"/>
        <w:tab w:val="left" w:pos="2400"/>
      </w:tabs>
      <w:spacing w:after="0" w:line="240" w:lineRule="auto"/>
      <w:ind w:right="-187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27893"/>
  </w:style>
  <w:style w:type="paragraph" w:customStyle="1" w:styleId="Commercial1">
    <w:name w:val="Commercial 1"/>
    <w:basedOn w:val="Normal"/>
    <w:rsid w:val="00C0612B"/>
    <w:pPr>
      <w:numPr>
        <w:numId w:val="2"/>
      </w:numPr>
      <w:suppressAutoHyphens/>
      <w:spacing w:before="240" w:after="0" w:line="100" w:lineRule="atLeast"/>
      <w:jc w:val="both"/>
    </w:pPr>
    <w:rPr>
      <w:rFonts w:ascii="Arial" w:eastAsia="Times New Roman" w:hAnsi="Arial" w:cs="Arial"/>
      <w:sz w:val="23"/>
      <w:szCs w:val="24"/>
      <w:lang w:eastAsia="zh-CN"/>
    </w:rPr>
  </w:style>
  <w:style w:type="paragraph" w:customStyle="1" w:styleId="Commercial2">
    <w:name w:val="Commercial 2"/>
    <w:basedOn w:val="Normal"/>
    <w:rsid w:val="00C0612B"/>
    <w:pPr>
      <w:suppressAutoHyphens/>
      <w:spacing w:before="240" w:after="0" w:line="100" w:lineRule="atLeast"/>
      <w:jc w:val="both"/>
    </w:pPr>
    <w:rPr>
      <w:rFonts w:ascii="Arial" w:eastAsia="Times New Roman" w:hAnsi="Arial" w:cs="Arial"/>
      <w:sz w:val="23"/>
      <w:szCs w:val="24"/>
      <w:lang w:eastAsia="zh-CN"/>
    </w:rPr>
  </w:style>
  <w:style w:type="paragraph" w:customStyle="1" w:styleId="Commercial3">
    <w:name w:val="Commercial 3"/>
    <w:basedOn w:val="Normal"/>
    <w:rsid w:val="00C0612B"/>
    <w:pPr>
      <w:suppressAutoHyphens/>
      <w:spacing w:before="240" w:after="0" w:line="100" w:lineRule="atLeast"/>
      <w:jc w:val="both"/>
    </w:pPr>
    <w:rPr>
      <w:rFonts w:ascii="Arial" w:eastAsia="Times New Roman" w:hAnsi="Arial" w:cs="Arial"/>
      <w:sz w:val="23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90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6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C6"/>
  </w:style>
  <w:style w:type="paragraph" w:styleId="Footer">
    <w:name w:val="footer"/>
    <w:basedOn w:val="Normal"/>
    <w:link w:val="FooterChar"/>
    <w:uiPriority w:val="99"/>
    <w:unhideWhenUsed/>
    <w:rsid w:val="0058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C6"/>
  </w:style>
  <w:style w:type="character" w:styleId="FollowedHyperlink">
    <w:name w:val="FollowedHyperlink"/>
    <w:basedOn w:val="DefaultParagraphFont"/>
    <w:uiPriority w:val="99"/>
    <w:semiHidden/>
    <w:unhideWhenUsed/>
    <w:rsid w:val="006125F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354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077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50F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secretary.HREC@ac.edu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Philip.hughes@ac.edu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Philip.hughes@ac.edu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.HREC@ac.edu.au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secretary.HREC@ac.edu.au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Philip.hughes@ac.edu.a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B3729B4466646B4753722AE48FE45" ma:contentTypeVersion="10" ma:contentTypeDescription="Create a new document." ma:contentTypeScope="" ma:versionID="28dc794af0eadf0a3822bb64f604fda2">
  <xsd:schema xmlns:xsd="http://www.w3.org/2001/XMLSchema" xmlns:xs="http://www.w3.org/2001/XMLSchema" xmlns:p="http://schemas.microsoft.com/office/2006/metadata/properties" xmlns:ns3="d9a34d9e-41b7-4950-b4d3-ebf8b0b21da2" targetNamespace="http://schemas.microsoft.com/office/2006/metadata/properties" ma:root="true" ma:fieldsID="0236b62b4e8450f06f39565f2df7bcfd" ns3:_="">
    <xsd:import namespace="d9a34d9e-41b7-4950-b4d3-ebf8b0b21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4d9e-41b7-4950-b4d3-ebf8b0b21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8B040-58A8-44BC-90BD-4AEDD7268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6E056D-0A74-492A-B2E9-215B62311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45423-96C9-407F-B93A-18045B407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34d9e-41b7-4950-b4d3-ebf8b0b21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3368</Words>
  <Characters>17615</Characters>
  <Application>Microsoft Office Word</Application>
  <DocSecurity>0</DocSecurity>
  <Lines>550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Hughes</dc:creator>
  <cp:keywords/>
  <dc:description/>
  <cp:lastModifiedBy>Mark Jacobson</cp:lastModifiedBy>
  <cp:revision>29</cp:revision>
  <dcterms:created xsi:type="dcterms:W3CDTF">2024-12-16T04:26:00Z</dcterms:created>
  <dcterms:modified xsi:type="dcterms:W3CDTF">2024-12-19T06:39:00Z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0x010100F4EB3729B4466646B4753722AE48FE45</vt:lpwstr>
  </property>
  <property fmtid="{D5CDD505-2E9C-101B-9397-08002B2CF9AE}" pid="3" name="GrammarlyDocumentId">
    <vt:lpwstr>25108afbd7e6dd6ba52bbd7f7d623ed46f4e3587cfe9a857020ee7ce2b337993</vt:lpwstr>
  </property>
</Properties>
</file>